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C782D" w14:textId="06808F0B" w:rsidR="00D53051" w:rsidRDefault="00D53051" w:rsidP="002F2D07">
      <w:pPr>
        <w:pStyle w:val="Title"/>
        <w:spacing w:before="0"/>
        <w:ind w:left="0"/>
        <w:rPr>
          <w:u w:val="thick"/>
        </w:rPr>
      </w:pPr>
    </w:p>
    <w:p w14:paraId="50F1B9F6" w14:textId="77777777" w:rsidR="00D53051" w:rsidRDefault="00D53051" w:rsidP="002F2D07">
      <w:pPr>
        <w:pStyle w:val="Title"/>
        <w:spacing w:before="0"/>
        <w:ind w:left="0"/>
        <w:rPr>
          <w:u w:val="thick"/>
        </w:rPr>
      </w:pPr>
    </w:p>
    <w:p w14:paraId="10A53D14" w14:textId="6FADE873" w:rsidR="00CD1A0A" w:rsidRPr="00024CAD" w:rsidRDefault="00B1535F" w:rsidP="4812EB47">
      <w:pPr>
        <w:pStyle w:val="Title"/>
        <w:spacing w:before="0"/>
        <w:ind w:left="0"/>
        <w:rPr>
          <w:color w:val="AC4191"/>
          <w:sz w:val="36"/>
          <w:szCs w:val="36"/>
          <w:lang w:eastAsia="en-GB" w:bidi="en-GB"/>
        </w:rPr>
      </w:pPr>
      <w:r w:rsidRPr="4812EB47">
        <w:rPr>
          <w:color w:val="002F86"/>
          <w:sz w:val="40"/>
          <w:szCs w:val="40"/>
          <w:u w:val="none"/>
        </w:rPr>
        <w:t xml:space="preserve">F2 Stand-alone </w:t>
      </w:r>
      <w:r w:rsidR="00354DE5" w:rsidRPr="4812EB47">
        <w:rPr>
          <w:color w:val="002F86"/>
          <w:sz w:val="40"/>
          <w:szCs w:val="40"/>
          <w:u w:val="none"/>
        </w:rPr>
        <w:t xml:space="preserve">Recruitment </w:t>
      </w:r>
      <w:r w:rsidR="00C414F4" w:rsidRPr="4812EB47">
        <w:rPr>
          <w:color w:val="002F86"/>
          <w:sz w:val="40"/>
          <w:szCs w:val="40"/>
          <w:u w:val="none"/>
        </w:rPr>
        <w:t>202</w:t>
      </w:r>
      <w:r w:rsidR="71DDDA2B" w:rsidRPr="4812EB47">
        <w:rPr>
          <w:color w:val="002F86"/>
          <w:sz w:val="40"/>
          <w:szCs w:val="40"/>
          <w:u w:val="none"/>
        </w:rPr>
        <w:t>5</w:t>
      </w:r>
    </w:p>
    <w:p w14:paraId="6CF97A15" w14:textId="6DE8144E" w:rsidR="00CD1A0A" w:rsidRPr="007224E3" w:rsidRDefault="00066DC1" w:rsidP="4812EB47">
      <w:pPr>
        <w:pStyle w:val="Title"/>
        <w:spacing w:before="0"/>
        <w:ind w:left="0"/>
        <w:rPr>
          <w:color w:val="AC4191"/>
          <w:sz w:val="36"/>
          <w:szCs w:val="36"/>
          <w:u w:val="none"/>
          <w:lang w:eastAsia="en-GB" w:bidi="en-GB"/>
        </w:rPr>
      </w:pPr>
      <w:r w:rsidRPr="007224E3">
        <w:rPr>
          <w:color w:val="AC4191"/>
          <w:sz w:val="36"/>
          <w:szCs w:val="36"/>
          <w:u w:val="none"/>
          <w:lang w:eastAsia="en-GB" w:bidi="en-GB"/>
        </w:rPr>
        <w:t>Re</w:t>
      </w:r>
      <w:r w:rsidR="00150354">
        <w:rPr>
          <w:color w:val="AC4191"/>
          <w:sz w:val="36"/>
          <w:szCs w:val="36"/>
          <w:u w:val="none"/>
          <w:lang w:eastAsia="en-GB" w:bidi="en-GB"/>
        </w:rPr>
        <w:t>-</w:t>
      </w:r>
      <w:r w:rsidRPr="007224E3">
        <w:rPr>
          <w:color w:val="AC4191"/>
          <w:sz w:val="36"/>
          <w:szCs w:val="36"/>
          <w:u w:val="none"/>
          <w:lang w:eastAsia="en-GB" w:bidi="en-GB"/>
        </w:rPr>
        <w:t xml:space="preserve">application to </w:t>
      </w:r>
      <w:r w:rsidR="002F2D07" w:rsidRPr="007224E3">
        <w:rPr>
          <w:color w:val="AC4191"/>
          <w:sz w:val="36"/>
          <w:szCs w:val="36"/>
          <w:u w:val="none"/>
          <w:lang w:eastAsia="en-GB" w:bidi="en-GB"/>
        </w:rPr>
        <w:t>F</w:t>
      </w:r>
      <w:r w:rsidRPr="007224E3">
        <w:rPr>
          <w:color w:val="AC4191"/>
          <w:sz w:val="36"/>
          <w:szCs w:val="36"/>
          <w:u w:val="none"/>
          <w:lang w:eastAsia="en-GB" w:bidi="en-GB"/>
        </w:rPr>
        <w:t xml:space="preserve">oundation </w:t>
      </w:r>
      <w:r w:rsidR="002F2D07" w:rsidRPr="007224E3">
        <w:rPr>
          <w:color w:val="AC4191"/>
          <w:sz w:val="36"/>
          <w:szCs w:val="36"/>
          <w:u w:val="none"/>
          <w:lang w:eastAsia="en-GB" w:bidi="en-GB"/>
        </w:rPr>
        <w:t>T</w:t>
      </w:r>
      <w:r w:rsidRPr="007224E3">
        <w:rPr>
          <w:color w:val="AC4191"/>
          <w:sz w:val="36"/>
          <w:szCs w:val="36"/>
          <w:u w:val="none"/>
          <w:lang w:eastAsia="en-GB" w:bidi="en-GB"/>
        </w:rPr>
        <w:t>raining</w:t>
      </w:r>
    </w:p>
    <w:p w14:paraId="6CF97A16" w14:textId="77777777" w:rsidR="00CD1A0A" w:rsidRPr="002F2D07" w:rsidRDefault="00CD1A0A" w:rsidP="005F0BE4">
      <w:pPr>
        <w:pStyle w:val="BodyText"/>
        <w:rPr>
          <w:b/>
          <w:sz w:val="24"/>
          <w:szCs w:val="24"/>
        </w:rPr>
      </w:pPr>
    </w:p>
    <w:p w14:paraId="5EFB296F" w14:textId="26E0C3C6" w:rsidR="00150354" w:rsidRDefault="00150354" w:rsidP="002F2D07">
      <w:pPr>
        <w:pStyle w:val="BodyText"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If you</w:t>
      </w:r>
      <w:r w:rsidR="00066DC1" w:rsidRPr="4812EB47">
        <w:rPr>
          <w:sz w:val="24"/>
          <w:szCs w:val="24"/>
        </w:rPr>
        <w:t xml:space="preserve"> have previously been removed or have resigned from foundation training (either a two-year Foundation Programme or a one-year stand-alone F2 programme) </w:t>
      </w:r>
      <w:r>
        <w:rPr>
          <w:sz w:val="24"/>
          <w:szCs w:val="24"/>
        </w:rPr>
        <w:t xml:space="preserve">you </w:t>
      </w:r>
      <w:r w:rsidRPr="00150354"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ensure</w:t>
      </w:r>
      <w:r w:rsidR="00066DC1" w:rsidRPr="4812EB47">
        <w:rPr>
          <w:sz w:val="24"/>
          <w:szCs w:val="24"/>
        </w:rPr>
        <w:t xml:space="preserve"> this form is completed by the appropriate person</w:t>
      </w:r>
      <w:r>
        <w:rPr>
          <w:sz w:val="24"/>
          <w:szCs w:val="24"/>
        </w:rPr>
        <w:t>(</w:t>
      </w:r>
      <w:r w:rsidR="00066DC1" w:rsidRPr="4812EB47">
        <w:rPr>
          <w:sz w:val="24"/>
          <w:szCs w:val="24"/>
        </w:rPr>
        <w:t>s</w:t>
      </w:r>
      <w:r>
        <w:rPr>
          <w:sz w:val="24"/>
          <w:szCs w:val="24"/>
        </w:rPr>
        <w:t xml:space="preserve">). You must </w:t>
      </w:r>
      <w:r w:rsidR="00575FA8">
        <w:rPr>
          <w:sz w:val="24"/>
          <w:szCs w:val="24"/>
        </w:rPr>
        <w:t>upload</w:t>
      </w:r>
      <w:r>
        <w:rPr>
          <w:sz w:val="24"/>
          <w:szCs w:val="24"/>
        </w:rPr>
        <w:t xml:space="preserve"> </w:t>
      </w:r>
      <w:r w:rsidR="00575FA8">
        <w:rPr>
          <w:sz w:val="24"/>
          <w:szCs w:val="24"/>
        </w:rPr>
        <w:t xml:space="preserve">a completed copy of </w:t>
      </w:r>
      <w:r>
        <w:rPr>
          <w:sz w:val="24"/>
          <w:szCs w:val="24"/>
        </w:rPr>
        <w:t>this form</w:t>
      </w:r>
      <w:r w:rsidR="00066DC1" w:rsidRPr="4812EB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your </w:t>
      </w:r>
      <w:r w:rsidR="00066DC1" w:rsidRPr="4812EB47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on Oriel</w:t>
      </w:r>
      <w:r w:rsidR="00066DC1" w:rsidRPr="4812EB47">
        <w:rPr>
          <w:sz w:val="24"/>
          <w:szCs w:val="24"/>
        </w:rPr>
        <w:t>.</w:t>
      </w:r>
    </w:p>
    <w:p w14:paraId="6C811BBD" w14:textId="77777777" w:rsidR="00150354" w:rsidRDefault="00150354" w:rsidP="002F2D07">
      <w:pPr>
        <w:pStyle w:val="BodyText"/>
        <w:spacing w:line="259" w:lineRule="auto"/>
        <w:rPr>
          <w:sz w:val="24"/>
          <w:szCs w:val="24"/>
        </w:rPr>
      </w:pPr>
    </w:p>
    <w:p w14:paraId="56738BD4" w14:textId="73BEBA58" w:rsidR="00150354" w:rsidRPr="00575FA8" w:rsidRDefault="00575FA8" w:rsidP="002F2D07">
      <w:pPr>
        <w:pStyle w:val="BodyText"/>
        <w:spacing w:line="259" w:lineRule="auto"/>
        <w:rPr>
          <w:b/>
          <w:bCs/>
          <w:sz w:val="24"/>
          <w:szCs w:val="24"/>
        </w:rPr>
      </w:pPr>
      <w:r w:rsidRPr="00575FA8">
        <w:rPr>
          <w:b/>
          <w:bCs/>
          <w:sz w:val="24"/>
          <w:szCs w:val="24"/>
        </w:rPr>
        <w:t>If you were previously allocated to, or previously accepted a foundation programme, but never commenced in post, you do not need to complete this form.</w:t>
      </w:r>
    </w:p>
    <w:p w14:paraId="75DB2652" w14:textId="77777777" w:rsidR="00575FA8" w:rsidRDefault="00575FA8" w:rsidP="002F2D07">
      <w:pPr>
        <w:pStyle w:val="BodyText"/>
        <w:spacing w:line="259" w:lineRule="auto"/>
        <w:rPr>
          <w:sz w:val="24"/>
          <w:szCs w:val="24"/>
        </w:rPr>
      </w:pPr>
    </w:p>
    <w:p w14:paraId="6CF97A18" w14:textId="3AA491A0" w:rsidR="00CD1A0A" w:rsidRPr="00136953" w:rsidRDefault="00136953" w:rsidP="002F2D07">
      <w:pPr>
        <w:pStyle w:val="BodyText"/>
        <w:spacing w:line="259" w:lineRule="auto"/>
        <w:rPr>
          <w:sz w:val="24"/>
          <w:szCs w:val="24"/>
        </w:rPr>
      </w:pPr>
      <w:r w:rsidRPr="4812EB47">
        <w:rPr>
          <w:sz w:val="24"/>
          <w:szCs w:val="24"/>
        </w:rPr>
        <w:t xml:space="preserve">All sections of the form </w:t>
      </w:r>
      <w:r w:rsidRPr="4812EB47">
        <w:rPr>
          <w:b/>
          <w:bCs/>
          <w:sz w:val="24"/>
          <w:szCs w:val="24"/>
        </w:rPr>
        <w:t>must</w:t>
      </w:r>
      <w:r w:rsidRPr="4812EB47">
        <w:rPr>
          <w:sz w:val="24"/>
          <w:szCs w:val="24"/>
        </w:rPr>
        <w:t xml:space="preserve"> be completed.</w:t>
      </w:r>
    </w:p>
    <w:p w14:paraId="6CF97A1A" w14:textId="77777777" w:rsidR="00CD1A0A" w:rsidRPr="002F2D07" w:rsidRDefault="00CD1A0A" w:rsidP="005F0BE4">
      <w:pPr>
        <w:pStyle w:val="BodyText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80"/>
        <w:gridCol w:w="5280"/>
      </w:tblGrid>
      <w:tr w:rsidR="00CD1A0A" w:rsidRPr="005F0BE4" w14:paraId="6CF97A1E" w14:textId="77777777" w:rsidTr="002F2D07">
        <w:trPr>
          <w:trHeight w:val="397"/>
        </w:trPr>
        <w:tc>
          <w:tcPr>
            <w:tcW w:w="2500" w:type="pct"/>
            <w:shd w:val="clear" w:color="auto" w:fill="C5D9F0"/>
            <w:vAlign w:val="center"/>
          </w:tcPr>
          <w:p w14:paraId="6CF97A1C" w14:textId="4322B87C" w:rsidR="00CD1A0A" w:rsidRPr="002F2D07" w:rsidRDefault="00066DC1" w:rsidP="002F2D07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 xml:space="preserve">Applicant </w:t>
            </w:r>
            <w:r w:rsidR="00913680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2500" w:type="pct"/>
            <w:vAlign w:val="center"/>
          </w:tcPr>
          <w:p w14:paraId="6CF97A1D" w14:textId="1BEB9679" w:rsidR="00CD1A0A" w:rsidRPr="002F2D07" w:rsidRDefault="00F65A7A" w:rsidP="00EA660F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13680" w:rsidRPr="005F0BE4" w14:paraId="655B0293" w14:textId="77777777" w:rsidTr="00EF216D">
        <w:trPr>
          <w:trHeight w:val="397"/>
        </w:trPr>
        <w:tc>
          <w:tcPr>
            <w:tcW w:w="2500" w:type="pct"/>
            <w:shd w:val="clear" w:color="auto" w:fill="C5D9F0"/>
            <w:vAlign w:val="center"/>
          </w:tcPr>
          <w:p w14:paraId="361F35DE" w14:textId="04CBB0E2" w:rsidR="00913680" w:rsidRPr="002F2D07" w:rsidRDefault="00913680" w:rsidP="002F2D07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Applicant </w:t>
            </w:r>
            <w:r w:rsidR="00821970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2500" w:type="pct"/>
            <w:vAlign w:val="center"/>
          </w:tcPr>
          <w:p w14:paraId="666254C5" w14:textId="3D45A73F" w:rsidR="00913680" w:rsidRPr="002F2D07" w:rsidRDefault="00F65A7A" w:rsidP="00EA660F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D1A0A" w:rsidRPr="005F0BE4" w14:paraId="6CF97A21" w14:textId="77777777" w:rsidTr="002F2D07">
        <w:trPr>
          <w:trHeight w:val="397"/>
        </w:trPr>
        <w:tc>
          <w:tcPr>
            <w:tcW w:w="2500" w:type="pct"/>
            <w:shd w:val="clear" w:color="auto" w:fill="C5D9F0"/>
            <w:vAlign w:val="center"/>
          </w:tcPr>
          <w:p w14:paraId="6CF97A1F" w14:textId="3F460DAD" w:rsidR="00ED6C62" w:rsidRPr="002F2D07" w:rsidRDefault="00066DC1" w:rsidP="002F2D07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Applicant GMC Number</w:t>
            </w:r>
          </w:p>
        </w:tc>
        <w:tc>
          <w:tcPr>
            <w:tcW w:w="2500" w:type="pct"/>
            <w:vAlign w:val="center"/>
          </w:tcPr>
          <w:p w14:paraId="6CF97A20" w14:textId="43B4D3EB" w:rsidR="00CD1A0A" w:rsidRPr="002F2D07" w:rsidRDefault="00F65A7A" w:rsidP="00EA660F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D1A0A" w:rsidRPr="005F0BE4" w14:paraId="6CF97A24" w14:textId="77777777" w:rsidTr="002F2D07">
        <w:trPr>
          <w:trHeight w:val="397"/>
        </w:trPr>
        <w:tc>
          <w:tcPr>
            <w:tcW w:w="2500" w:type="pct"/>
            <w:shd w:val="clear" w:color="auto" w:fill="C5D9F0"/>
            <w:vAlign w:val="center"/>
          </w:tcPr>
          <w:p w14:paraId="6CF97A22" w14:textId="77777777" w:rsidR="00CD1A0A" w:rsidRPr="002F2D07" w:rsidRDefault="00066DC1" w:rsidP="002F2D07">
            <w:pPr>
              <w:pStyle w:val="TableParagraph"/>
              <w:spacing w:line="259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Foundation School where foundation training was previously undertaken</w:t>
            </w:r>
          </w:p>
        </w:tc>
        <w:tc>
          <w:tcPr>
            <w:tcW w:w="2500" w:type="pct"/>
            <w:vAlign w:val="center"/>
          </w:tcPr>
          <w:p w14:paraId="6CF97A23" w14:textId="0B32AF99" w:rsidR="00CD1A0A" w:rsidRPr="002F2D07" w:rsidRDefault="00F65A7A" w:rsidP="00EA660F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D1A0A" w:rsidRPr="005F0BE4" w14:paraId="6CF97A28" w14:textId="77777777" w:rsidTr="002F2D07">
        <w:trPr>
          <w:trHeight w:val="397"/>
        </w:trPr>
        <w:tc>
          <w:tcPr>
            <w:tcW w:w="2500" w:type="pct"/>
            <w:shd w:val="clear" w:color="auto" w:fill="C5D9F0"/>
            <w:vAlign w:val="center"/>
          </w:tcPr>
          <w:p w14:paraId="6CF97A25" w14:textId="77777777" w:rsidR="00CD1A0A" w:rsidRPr="002F2D07" w:rsidRDefault="00066DC1" w:rsidP="002F2D07">
            <w:pPr>
              <w:pStyle w:val="TableParagraph"/>
              <w:spacing w:line="259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Reason for leaving foundation training programme</w:t>
            </w:r>
          </w:p>
        </w:tc>
        <w:tc>
          <w:tcPr>
            <w:tcW w:w="2500" w:type="pct"/>
            <w:vAlign w:val="center"/>
          </w:tcPr>
          <w:p w14:paraId="6CF97A26" w14:textId="249A8721" w:rsidR="00FC5001" w:rsidRDefault="00066DC1" w:rsidP="00FC500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2F2D07">
              <w:rPr>
                <w:sz w:val="24"/>
                <w:szCs w:val="24"/>
              </w:rPr>
              <w:t>Removal</w:t>
            </w:r>
            <w:r w:rsidR="00F65A7A">
              <w:rPr>
                <w:sz w:val="24"/>
                <w:szCs w:val="24"/>
              </w:rPr>
              <w:t xml:space="preserve"> </w:t>
            </w:r>
            <w:r w:rsidRPr="002F2D07">
              <w:rPr>
                <w:sz w:val="24"/>
                <w:szCs w:val="24"/>
              </w:rPr>
              <w:t xml:space="preserve"> </w:t>
            </w:r>
            <w:r w:rsidR="00F65A7A" w:rsidRPr="00AD228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A7A" w:rsidRPr="00AD228E">
              <w:rPr>
                <w:sz w:val="24"/>
                <w:szCs w:val="24"/>
              </w:rPr>
              <w:instrText xml:space="preserve"> FORMCHECKBOX </w:instrText>
            </w:r>
            <w:r w:rsidR="00F65A7A" w:rsidRPr="00AD228E">
              <w:rPr>
                <w:sz w:val="24"/>
                <w:szCs w:val="24"/>
              </w:rPr>
            </w:r>
            <w:r w:rsidR="00F65A7A" w:rsidRPr="00AD228E">
              <w:rPr>
                <w:sz w:val="24"/>
                <w:szCs w:val="24"/>
              </w:rPr>
              <w:fldChar w:fldCharType="separate"/>
            </w:r>
            <w:r w:rsidR="00F65A7A" w:rsidRPr="00AD228E">
              <w:rPr>
                <w:sz w:val="24"/>
                <w:szCs w:val="24"/>
              </w:rPr>
              <w:fldChar w:fldCharType="end"/>
            </w:r>
          </w:p>
          <w:p w14:paraId="6746F81A" w14:textId="77777777" w:rsidR="00FC5001" w:rsidRPr="00BB2875" w:rsidRDefault="00FC5001" w:rsidP="00FC5001">
            <w:pPr>
              <w:pStyle w:val="TableParagraph"/>
              <w:spacing w:line="250" w:lineRule="exact"/>
              <w:rPr>
                <w:i/>
                <w:sz w:val="12"/>
                <w:szCs w:val="12"/>
              </w:rPr>
            </w:pPr>
          </w:p>
          <w:p w14:paraId="6CF97A27" w14:textId="18F018DB" w:rsidR="00CD1A0A" w:rsidRPr="007F3678" w:rsidRDefault="00FC5001" w:rsidP="00EF216D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FC5001">
              <w:rPr>
                <w:iCs/>
                <w:sz w:val="24"/>
                <w:szCs w:val="24"/>
              </w:rPr>
              <w:t>Resignation</w:t>
            </w:r>
            <w:r w:rsidR="00F65A7A">
              <w:rPr>
                <w:iCs/>
                <w:sz w:val="24"/>
                <w:szCs w:val="24"/>
              </w:rPr>
              <w:t xml:space="preserve">  </w:t>
            </w:r>
            <w:r w:rsidR="00F65A7A" w:rsidRPr="00AD228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A7A" w:rsidRPr="00AD228E">
              <w:rPr>
                <w:sz w:val="24"/>
                <w:szCs w:val="24"/>
              </w:rPr>
              <w:instrText xml:space="preserve"> FORMCHECKBOX </w:instrText>
            </w:r>
            <w:r w:rsidR="00F65A7A" w:rsidRPr="00AD228E">
              <w:rPr>
                <w:sz w:val="24"/>
                <w:szCs w:val="24"/>
              </w:rPr>
            </w:r>
            <w:r w:rsidR="00F65A7A" w:rsidRPr="00AD228E">
              <w:rPr>
                <w:sz w:val="24"/>
                <w:szCs w:val="24"/>
              </w:rPr>
              <w:fldChar w:fldCharType="separate"/>
            </w:r>
            <w:r w:rsidR="00F65A7A" w:rsidRPr="00AD228E">
              <w:rPr>
                <w:sz w:val="24"/>
                <w:szCs w:val="24"/>
              </w:rPr>
              <w:fldChar w:fldCharType="end"/>
            </w:r>
          </w:p>
        </w:tc>
      </w:tr>
    </w:tbl>
    <w:p w14:paraId="6CF97A29" w14:textId="77777777" w:rsidR="00CD1A0A" w:rsidRDefault="00CD1A0A" w:rsidP="005F0BE4">
      <w:pPr>
        <w:pStyle w:val="BodyText"/>
        <w:rPr>
          <w:sz w:val="24"/>
          <w:szCs w:val="24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60"/>
      </w:tblGrid>
      <w:tr w:rsidR="0078654F" w14:paraId="53413A4F" w14:textId="77777777" w:rsidTr="4812EB47">
        <w:trPr>
          <w:trHeight w:val="397"/>
        </w:trPr>
        <w:tc>
          <w:tcPr>
            <w:tcW w:w="5000" w:type="pct"/>
            <w:shd w:val="clear" w:color="auto" w:fill="C6D9F1" w:themeFill="text2" w:themeFillTint="33"/>
          </w:tcPr>
          <w:p w14:paraId="2C201C68" w14:textId="77777777" w:rsidR="0078654F" w:rsidRDefault="0059137B" w:rsidP="005F0BE4">
            <w:pPr>
              <w:pStyle w:val="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Removal/Resignation from foundation training – applicant to complete</w:t>
            </w:r>
          </w:p>
          <w:p w14:paraId="7540C91C" w14:textId="77777777" w:rsidR="0059137B" w:rsidRDefault="0059137B" w:rsidP="005F0BE4">
            <w:pPr>
              <w:pStyle w:val="BodyText"/>
              <w:rPr>
                <w:sz w:val="24"/>
                <w:szCs w:val="24"/>
              </w:rPr>
            </w:pPr>
          </w:p>
          <w:p w14:paraId="1932F72D" w14:textId="1929DD97" w:rsidR="0059137B" w:rsidRPr="0059137B" w:rsidRDefault="0059137B" w:rsidP="005F0BE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detai</w:t>
            </w:r>
            <w:r w:rsidR="00ED6C62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the reasons/issues relating to your removal/resignation and explain how these have been resolved </w:t>
            </w:r>
            <w:proofErr w:type="gramStart"/>
            <w:r>
              <w:rPr>
                <w:sz w:val="24"/>
                <w:szCs w:val="24"/>
              </w:rPr>
              <w:t>in order to</w:t>
            </w:r>
            <w:proofErr w:type="gramEnd"/>
            <w:r>
              <w:rPr>
                <w:sz w:val="24"/>
                <w:szCs w:val="24"/>
              </w:rPr>
              <w:t xml:space="preserve"> recommence foundation training</w:t>
            </w:r>
          </w:p>
        </w:tc>
      </w:tr>
      <w:tr w:rsidR="0059137B" w14:paraId="6C07F9DC" w14:textId="77777777" w:rsidTr="00575F36">
        <w:trPr>
          <w:trHeight w:val="2835"/>
        </w:trPr>
        <w:tc>
          <w:tcPr>
            <w:tcW w:w="5000" w:type="pct"/>
          </w:tcPr>
          <w:p w14:paraId="0866D50D" w14:textId="780EAD18" w:rsidR="0078654F" w:rsidRPr="00575F36" w:rsidRDefault="00F65A7A" w:rsidP="4812EB47">
            <w:pPr>
              <w:pStyle w:val="BodyText"/>
              <w:rPr>
                <w:sz w:val="24"/>
                <w:szCs w:val="24"/>
              </w:rPr>
            </w:pPr>
            <w:r w:rsidRPr="4812EB4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4812EB4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4812EB47">
              <w:rPr>
                <w:b/>
                <w:bCs/>
                <w:sz w:val="24"/>
                <w:szCs w:val="24"/>
              </w:rPr>
            </w:r>
            <w:r w:rsidRPr="4812EB47">
              <w:rPr>
                <w:b/>
                <w:bCs/>
                <w:sz w:val="24"/>
                <w:szCs w:val="24"/>
              </w:rPr>
              <w:fldChar w:fldCharType="separate"/>
            </w:r>
            <w:r w:rsidRPr="4812EB47">
              <w:rPr>
                <w:b/>
                <w:bCs/>
                <w:noProof/>
                <w:sz w:val="24"/>
                <w:szCs w:val="24"/>
              </w:rPr>
              <w:t> </w:t>
            </w:r>
            <w:r w:rsidRPr="4812EB47">
              <w:rPr>
                <w:b/>
                <w:bCs/>
                <w:noProof/>
                <w:sz w:val="24"/>
                <w:szCs w:val="24"/>
              </w:rPr>
              <w:t> </w:t>
            </w:r>
            <w:r w:rsidRPr="4812EB47">
              <w:rPr>
                <w:b/>
                <w:bCs/>
                <w:noProof/>
                <w:sz w:val="24"/>
                <w:szCs w:val="24"/>
              </w:rPr>
              <w:t> </w:t>
            </w:r>
            <w:r w:rsidRPr="4812EB47">
              <w:rPr>
                <w:b/>
                <w:bCs/>
                <w:noProof/>
                <w:sz w:val="24"/>
                <w:szCs w:val="24"/>
              </w:rPr>
              <w:t> </w:t>
            </w:r>
            <w:r w:rsidRPr="4812EB47">
              <w:rPr>
                <w:b/>
                <w:bCs/>
                <w:noProof/>
                <w:sz w:val="24"/>
                <w:szCs w:val="24"/>
              </w:rPr>
              <w:t> </w:t>
            </w:r>
            <w:r w:rsidRPr="4812EB4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CF97A2F" w14:textId="77777777" w:rsidR="00CD1A0A" w:rsidRPr="005269FA" w:rsidRDefault="00CD1A0A" w:rsidP="002F2D07">
      <w:pPr>
        <w:pStyle w:val="BodyText"/>
        <w:rPr>
          <w:b/>
          <w:bCs/>
          <w:sz w:val="24"/>
          <w:szCs w:val="24"/>
        </w:rPr>
      </w:pPr>
    </w:p>
    <w:p w14:paraId="586D2505" w14:textId="77777777" w:rsidR="00575F36" w:rsidRDefault="00AD5C53" w:rsidP="002F2D07">
      <w:pPr>
        <w:pStyle w:val="BodyText"/>
        <w:rPr>
          <w:sz w:val="24"/>
          <w:szCs w:val="24"/>
        </w:rPr>
      </w:pPr>
      <w:r w:rsidRPr="003E5EA0">
        <w:rPr>
          <w:sz w:val="24"/>
          <w:szCs w:val="24"/>
        </w:rPr>
        <w:t>The remaining sections must be completed by either the Foundation School Director or the Foundation Training Programme Director at the Trust/hospital or Foundation School where you previously undertook foundation training.</w:t>
      </w:r>
      <w:r w:rsidR="007224E3">
        <w:rPr>
          <w:sz w:val="24"/>
          <w:szCs w:val="24"/>
        </w:rPr>
        <w:t xml:space="preserve"> </w:t>
      </w:r>
      <w:r w:rsidRPr="003E5EA0">
        <w:rPr>
          <w:sz w:val="24"/>
          <w:szCs w:val="24"/>
        </w:rPr>
        <w:t xml:space="preserve">The Foundation School Director </w:t>
      </w:r>
      <w:r w:rsidRPr="003E5EA0">
        <w:rPr>
          <w:b/>
          <w:bCs/>
          <w:sz w:val="24"/>
          <w:szCs w:val="24"/>
        </w:rPr>
        <w:t>must</w:t>
      </w:r>
      <w:r w:rsidRPr="003E5EA0">
        <w:rPr>
          <w:sz w:val="24"/>
          <w:szCs w:val="24"/>
        </w:rPr>
        <w:t xml:space="preserve"> also complete and sign the last section.</w:t>
      </w:r>
    </w:p>
    <w:p w14:paraId="13B81F36" w14:textId="77777777" w:rsidR="00575F36" w:rsidRDefault="00575F36" w:rsidP="002F2D07">
      <w:pPr>
        <w:pStyle w:val="BodyText"/>
        <w:rPr>
          <w:sz w:val="24"/>
          <w:szCs w:val="24"/>
        </w:rPr>
      </w:pPr>
    </w:p>
    <w:p w14:paraId="03501990" w14:textId="1992148A" w:rsidR="00D23345" w:rsidRPr="003E5EA0" w:rsidRDefault="00AD5C53" w:rsidP="002F2D07">
      <w:pPr>
        <w:pStyle w:val="BodyText"/>
        <w:rPr>
          <w:sz w:val="24"/>
          <w:szCs w:val="24"/>
        </w:rPr>
      </w:pPr>
      <w:r w:rsidRPr="003E5EA0">
        <w:rPr>
          <w:sz w:val="24"/>
          <w:szCs w:val="24"/>
        </w:rPr>
        <w:t xml:space="preserve">If you have undertaken foundation training in more than one Foundation School, this </w:t>
      </w:r>
      <w:r w:rsidR="005269FA" w:rsidRPr="003E5EA0">
        <w:rPr>
          <w:sz w:val="24"/>
          <w:szCs w:val="24"/>
        </w:rPr>
        <w:t xml:space="preserve">must be completed by the Foundation School where your removal/resignation from training took place. </w:t>
      </w:r>
    </w:p>
    <w:p w14:paraId="7DD2786F" w14:textId="77777777" w:rsidR="00D23345" w:rsidRDefault="00D23345" w:rsidP="002F2D07">
      <w:pPr>
        <w:pStyle w:val="BodyText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31"/>
        <w:gridCol w:w="2530"/>
        <w:gridCol w:w="4199"/>
      </w:tblGrid>
      <w:tr w:rsidR="00CD1A0A" w:rsidRPr="005F0BE4" w14:paraId="6CF97A32" w14:textId="77777777" w:rsidTr="00522E5A">
        <w:trPr>
          <w:trHeight w:val="356"/>
        </w:trPr>
        <w:tc>
          <w:tcPr>
            <w:tcW w:w="5000" w:type="pct"/>
            <w:gridSpan w:val="3"/>
            <w:shd w:val="clear" w:color="auto" w:fill="C5D9F0"/>
          </w:tcPr>
          <w:p w14:paraId="6CF97A30" w14:textId="6A94FB9D" w:rsidR="00CD1A0A" w:rsidRDefault="00066DC1" w:rsidP="002F2D07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Foundation Training History – to be completed by your previous Foundation School</w:t>
            </w:r>
            <w:r w:rsidR="00B3763C">
              <w:rPr>
                <w:b/>
                <w:sz w:val="24"/>
                <w:szCs w:val="24"/>
              </w:rPr>
              <w:t xml:space="preserve"> Director OR Foundation Training Programme Director</w:t>
            </w:r>
          </w:p>
          <w:p w14:paraId="55090FB1" w14:textId="77777777" w:rsidR="00B3763C" w:rsidRPr="002F2D07" w:rsidRDefault="00B3763C" w:rsidP="002F2D07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</w:p>
          <w:p w14:paraId="6CF97A31" w14:textId="77777777" w:rsidR="00CD1A0A" w:rsidRPr="002F2D07" w:rsidRDefault="00066DC1" w:rsidP="002F2D07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F2D07">
              <w:rPr>
                <w:sz w:val="24"/>
                <w:szCs w:val="24"/>
              </w:rPr>
              <w:t>Where more than one year of foundation training has been completed, please ensure that a separate entry is made for each year of training.</w:t>
            </w:r>
          </w:p>
        </w:tc>
      </w:tr>
      <w:tr w:rsidR="00CD1A0A" w:rsidRPr="005F0BE4" w14:paraId="6CF97A36" w14:textId="77777777" w:rsidTr="00522E5A">
        <w:trPr>
          <w:trHeight w:val="356"/>
        </w:trPr>
        <w:tc>
          <w:tcPr>
            <w:tcW w:w="1814" w:type="pct"/>
            <w:shd w:val="clear" w:color="auto" w:fill="C5D9F0"/>
          </w:tcPr>
          <w:p w14:paraId="6CF97A33" w14:textId="6515CF58" w:rsidR="00CD1A0A" w:rsidRPr="002F2D07" w:rsidRDefault="00066DC1" w:rsidP="002F2D07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Training Level</w:t>
            </w:r>
            <w:r w:rsidR="00427662">
              <w:rPr>
                <w:b/>
                <w:sz w:val="24"/>
                <w:szCs w:val="24"/>
              </w:rPr>
              <w:t xml:space="preserve"> (F1 or F2)</w:t>
            </w:r>
          </w:p>
        </w:tc>
        <w:tc>
          <w:tcPr>
            <w:tcW w:w="1198" w:type="pct"/>
            <w:shd w:val="clear" w:color="auto" w:fill="C5D9F0"/>
          </w:tcPr>
          <w:p w14:paraId="6CF97A34" w14:textId="77777777" w:rsidR="00CD1A0A" w:rsidRPr="002F2D07" w:rsidRDefault="00066DC1" w:rsidP="002F2D07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Start date</w:t>
            </w:r>
          </w:p>
        </w:tc>
        <w:tc>
          <w:tcPr>
            <w:tcW w:w="1988" w:type="pct"/>
            <w:shd w:val="clear" w:color="auto" w:fill="C5D9F0"/>
          </w:tcPr>
          <w:p w14:paraId="6CF97A35" w14:textId="77777777" w:rsidR="00CD1A0A" w:rsidRPr="002F2D07" w:rsidRDefault="00066DC1" w:rsidP="00427662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End date</w:t>
            </w:r>
          </w:p>
        </w:tc>
      </w:tr>
      <w:tr w:rsidR="00CD1A0A" w:rsidRPr="005F0BE4" w14:paraId="6CF97A3A" w14:textId="77777777" w:rsidTr="00522E5A">
        <w:trPr>
          <w:trHeight w:val="356"/>
        </w:trPr>
        <w:tc>
          <w:tcPr>
            <w:tcW w:w="1814" w:type="pct"/>
          </w:tcPr>
          <w:p w14:paraId="6CF97A37" w14:textId="074F7BDA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98" w:type="pct"/>
          </w:tcPr>
          <w:p w14:paraId="6CF97A38" w14:textId="6B2E93C1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8" w:type="pct"/>
          </w:tcPr>
          <w:p w14:paraId="6CF97A39" w14:textId="5C14903D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D1A0A" w:rsidRPr="005F0BE4" w14:paraId="6CF97A3E" w14:textId="77777777" w:rsidTr="00522E5A">
        <w:trPr>
          <w:trHeight w:val="356"/>
        </w:trPr>
        <w:tc>
          <w:tcPr>
            <w:tcW w:w="1814" w:type="pct"/>
          </w:tcPr>
          <w:p w14:paraId="6CF97A3B" w14:textId="0F4EFD57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98" w:type="pct"/>
          </w:tcPr>
          <w:p w14:paraId="6CF97A3C" w14:textId="3BFB2998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8" w:type="pct"/>
          </w:tcPr>
          <w:p w14:paraId="6CF97A3D" w14:textId="1BEE4F6D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00A83" w:rsidRPr="005F0BE4" w14:paraId="47A10BC0" w14:textId="77777777" w:rsidTr="00522E5A">
        <w:trPr>
          <w:trHeight w:val="356"/>
        </w:trPr>
        <w:tc>
          <w:tcPr>
            <w:tcW w:w="1814" w:type="pct"/>
          </w:tcPr>
          <w:p w14:paraId="302634BE" w14:textId="6459AD59" w:rsidR="00D00A83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98" w:type="pct"/>
          </w:tcPr>
          <w:p w14:paraId="44C22E65" w14:textId="2D777952" w:rsidR="00D00A83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8" w:type="pct"/>
          </w:tcPr>
          <w:p w14:paraId="687ABC92" w14:textId="2069C538" w:rsidR="00D00A83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00A83" w:rsidRPr="005F0BE4" w14:paraId="770C6510" w14:textId="77777777" w:rsidTr="00522E5A">
        <w:trPr>
          <w:trHeight w:val="356"/>
        </w:trPr>
        <w:tc>
          <w:tcPr>
            <w:tcW w:w="1814" w:type="pct"/>
          </w:tcPr>
          <w:p w14:paraId="78062272" w14:textId="5F5C18C1" w:rsidR="00D00A83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98" w:type="pct"/>
          </w:tcPr>
          <w:p w14:paraId="1E646C19" w14:textId="5B76151B" w:rsidR="00D00A83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8" w:type="pct"/>
          </w:tcPr>
          <w:p w14:paraId="0D93B827" w14:textId="14BFA6CD" w:rsidR="00D00A83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128B481E" w14:textId="77777777" w:rsidR="00CD1A0A" w:rsidRDefault="00CD1A0A" w:rsidP="005F0BE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40"/>
        <w:gridCol w:w="2494"/>
        <w:gridCol w:w="4226"/>
      </w:tblGrid>
      <w:tr w:rsidR="00CD1A0A" w:rsidRPr="005F0BE4" w14:paraId="6CF97A47" w14:textId="77777777" w:rsidTr="002F2D07">
        <w:trPr>
          <w:trHeight w:val="397"/>
        </w:trPr>
        <w:tc>
          <w:tcPr>
            <w:tcW w:w="5000" w:type="pct"/>
            <w:gridSpan w:val="3"/>
            <w:shd w:val="clear" w:color="auto" w:fill="C5D9F0"/>
          </w:tcPr>
          <w:p w14:paraId="6CF97A44" w14:textId="04BECBF9" w:rsidR="00CD1A0A" w:rsidRPr="002F2D07" w:rsidRDefault="00066DC1" w:rsidP="002F2D07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ARCP History – to be completed by your previous Foundation School</w:t>
            </w:r>
            <w:r w:rsidR="00E8062C">
              <w:rPr>
                <w:b/>
                <w:sz w:val="24"/>
                <w:szCs w:val="24"/>
              </w:rPr>
              <w:br/>
            </w:r>
          </w:p>
          <w:p w14:paraId="6CF97A46" w14:textId="1F84865D" w:rsidR="00CD1A0A" w:rsidRPr="00E8062C" w:rsidRDefault="00066DC1" w:rsidP="00522E5A">
            <w:pPr>
              <w:pStyle w:val="TableParagraph"/>
              <w:spacing w:line="259" w:lineRule="auto"/>
              <w:rPr>
                <w:iCs/>
                <w:sz w:val="24"/>
                <w:szCs w:val="24"/>
              </w:rPr>
            </w:pPr>
            <w:r w:rsidRPr="002F2D07">
              <w:rPr>
                <w:sz w:val="24"/>
                <w:szCs w:val="24"/>
              </w:rPr>
              <w:t>Please ensure that each ARCP issued is entered, even if multiple outcomes were issued for the same year of training.</w:t>
            </w:r>
            <w:r w:rsidR="00522E5A">
              <w:rPr>
                <w:sz w:val="24"/>
                <w:szCs w:val="24"/>
              </w:rPr>
              <w:t xml:space="preserve"> </w:t>
            </w:r>
            <w:r w:rsidRPr="00E8062C">
              <w:rPr>
                <w:iCs/>
                <w:sz w:val="24"/>
                <w:szCs w:val="24"/>
              </w:rPr>
              <w:t>Additional rows can be added, if needed</w:t>
            </w:r>
            <w:r w:rsidR="00E8062C">
              <w:rPr>
                <w:iCs/>
                <w:sz w:val="24"/>
                <w:szCs w:val="24"/>
              </w:rPr>
              <w:t>.</w:t>
            </w:r>
          </w:p>
        </w:tc>
      </w:tr>
      <w:tr w:rsidR="00CD1A0A" w:rsidRPr="005F0BE4" w14:paraId="6CF97A4C" w14:textId="77777777" w:rsidTr="00522E5A">
        <w:trPr>
          <w:trHeight w:val="397"/>
        </w:trPr>
        <w:tc>
          <w:tcPr>
            <w:tcW w:w="1818" w:type="pct"/>
            <w:shd w:val="clear" w:color="auto" w:fill="C5D9F0"/>
            <w:vAlign w:val="center"/>
          </w:tcPr>
          <w:p w14:paraId="6CF97A49" w14:textId="5ED8A11F" w:rsidR="00CD1A0A" w:rsidRPr="002F2D07" w:rsidRDefault="00066DC1" w:rsidP="002F2D07">
            <w:pPr>
              <w:pStyle w:val="TableParagraph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Training Level</w:t>
            </w:r>
            <w:r w:rsidR="00E8062C">
              <w:rPr>
                <w:b/>
                <w:sz w:val="24"/>
                <w:szCs w:val="24"/>
              </w:rPr>
              <w:t xml:space="preserve"> (F1 or F2)</w:t>
            </w:r>
          </w:p>
        </w:tc>
        <w:tc>
          <w:tcPr>
            <w:tcW w:w="1181" w:type="pct"/>
            <w:shd w:val="clear" w:color="auto" w:fill="C5D9F0"/>
            <w:vAlign w:val="center"/>
          </w:tcPr>
          <w:p w14:paraId="6CF97A4A" w14:textId="77777777" w:rsidR="00CD1A0A" w:rsidRPr="002F2D07" w:rsidRDefault="00066DC1" w:rsidP="002F2D07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Date of Issue</w:t>
            </w:r>
          </w:p>
        </w:tc>
        <w:tc>
          <w:tcPr>
            <w:tcW w:w="2001" w:type="pct"/>
            <w:shd w:val="clear" w:color="auto" w:fill="C5D9F0"/>
            <w:vAlign w:val="center"/>
          </w:tcPr>
          <w:p w14:paraId="6CF97A4B" w14:textId="37AA0F5C" w:rsidR="00CD1A0A" w:rsidRPr="002F2D07" w:rsidRDefault="00066DC1" w:rsidP="002F2D07">
            <w:pPr>
              <w:pStyle w:val="TableParagraph"/>
              <w:spacing w:line="242" w:lineRule="exact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>ARCP Outcome</w:t>
            </w:r>
          </w:p>
        </w:tc>
      </w:tr>
      <w:tr w:rsidR="00CD1A0A" w:rsidRPr="005F0BE4" w14:paraId="6CF97A50" w14:textId="77777777" w:rsidTr="00522E5A">
        <w:trPr>
          <w:trHeight w:val="397"/>
        </w:trPr>
        <w:tc>
          <w:tcPr>
            <w:tcW w:w="1818" w:type="pct"/>
          </w:tcPr>
          <w:p w14:paraId="6CF97A4D" w14:textId="176EB575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81" w:type="pct"/>
          </w:tcPr>
          <w:p w14:paraId="6CF97A4E" w14:textId="2E02E92F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1" w:type="pct"/>
          </w:tcPr>
          <w:p w14:paraId="6CF97A4F" w14:textId="531A97B5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D1A0A" w:rsidRPr="005F0BE4" w14:paraId="6CF97A54" w14:textId="77777777" w:rsidTr="00522E5A">
        <w:trPr>
          <w:trHeight w:val="397"/>
        </w:trPr>
        <w:tc>
          <w:tcPr>
            <w:tcW w:w="1818" w:type="pct"/>
          </w:tcPr>
          <w:p w14:paraId="6CF97A51" w14:textId="0D33F8B6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81" w:type="pct"/>
          </w:tcPr>
          <w:p w14:paraId="6CF97A52" w14:textId="40B868F2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1" w:type="pct"/>
          </w:tcPr>
          <w:p w14:paraId="6CF97A53" w14:textId="3E3AE407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D1A0A" w:rsidRPr="005F0BE4" w14:paraId="6CF97A58" w14:textId="77777777" w:rsidTr="00522E5A">
        <w:trPr>
          <w:trHeight w:val="397"/>
        </w:trPr>
        <w:tc>
          <w:tcPr>
            <w:tcW w:w="1818" w:type="pct"/>
          </w:tcPr>
          <w:p w14:paraId="6CF97A55" w14:textId="1DD9223B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81" w:type="pct"/>
          </w:tcPr>
          <w:p w14:paraId="6CF97A56" w14:textId="7D9EE094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1" w:type="pct"/>
          </w:tcPr>
          <w:p w14:paraId="6CF97A57" w14:textId="1F8E706F" w:rsidR="00CD1A0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5A7A" w:rsidRPr="005F0BE4" w14:paraId="6F0D9C84" w14:textId="77777777" w:rsidTr="00522E5A">
        <w:trPr>
          <w:trHeight w:val="397"/>
        </w:trPr>
        <w:tc>
          <w:tcPr>
            <w:tcW w:w="1818" w:type="pct"/>
          </w:tcPr>
          <w:p w14:paraId="75D58635" w14:textId="34848EB7" w:rsidR="00F65A7A" w:rsidRPr="00AD228E" w:rsidRDefault="00F65A7A" w:rsidP="005F0BE4">
            <w:pPr>
              <w:pStyle w:val="TableParagraph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81" w:type="pct"/>
          </w:tcPr>
          <w:p w14:paraId="1B8AA501" w14:textId="5C63C2D8" w:rsidR="00F65A7A" w:rsidRPr="00AD228E" w:rsidRDefault="00F65A7A" w:rsidP="005F0BE4">
            <w:pPr>
              <w:pStyle w:val="TableParagraph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1" w:type="pct"/>
          </w:tcPr>
          <w:p w14:paraId="30E8D3AF" w14:textId="7A36B36E" w:rsidR="00F65A7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D1A0A" w:rsidRPr="005F0BE4" w14:paraId="6CF97A5B" w14:textId="77777777" w:rsidTr="002F2D07">
        <w:trPr>
          <w:trHeight w:val="397"/>
        </w:trPr>
        <w:tc>
          <w:tcPr>
            <w:tcW w:w="5000" w:type="pct"/>
            <w:gridSpan w:val="3"/>
            <w:shd w:val="clear" w:color="auto" w:fill="C5D9F0"/>
          </w:tcPr>
          <w:p w14:paraId="6CF97A59" w14:textId="3F910637" w:rsidR="00CD1A0A" w:rsidRDefault="00066DC1" w:rsidP="002F2D07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2F2D07">
              <w:rPr>
                <w:b/>
                <w:sz w:val="24"/>
                <w:szCs w:val="24"/>
              </w:rPr>
              <w:t xml:space="preserve">Removal/Resignation from foundation training – </w:t>
            </w:r>
            <w:r w:rsidR="007A4552">
              <w:rPr>
                <w:b/>
                <w:sz w:val="24"/>
                <w:szCs w:val="24"/>
              </w:rPr>
              <w:t>Foundation School Director OR Foundation Training Programme Director</w:t>
            </w:r>
            <w:r w:rsidRPr="002F2D07">
              <w:rPr>
                <w:b/>
                <w:sz w:val="24"/>
                <w:szCs w:val="24"/>
              </w:rPr>
              <w:t xml:space="preserve"> to complete</w:t>
            </w:r>
          </w:p>
          <w:p w14:paraId="08F2AACD" w14:textId="77777777" w:rsidR="007A4552" w:rsidRPr="002F2D07" w:rsidRDefault="007A4552" w:rsidP="002F2D07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</w:p>
          <w:p w14:paraId="6CF97A5A" w14:textId="77777777" w:rsidR="00CD1A0A" w:rsidRPr="002F2D07" w:rsidRDefault="00066DC1" w:rsidP="002F2D07">
            <w:pPr>
              <w:pStyle w:val="TableParagraph"/>
              <w:rPr>
                <w:sz w:val="24"/>
                <w:szCs w:val="24"/>
              </w:rPr>
            </w:pPr>
            <w:r w:rsidRPr="002F2D07">
              <w:rPr>
                <w:sz w:val="24"/>
                <w:szCs w:val="24"/>
              </w:rPr>
              <w:t>Please detail the reasons for the trainee’s removal or resignation from the training programme.</w:t>
            </w:r>
          </w:p>
        </w:tc>
      </w:tr>
      <w:tr w:rsidR="00CD1A0A" w:rsidRPr="005F0BE4" w14:paraId="6CF97A5D" w14:textId="77777777" w:rsidTr="00575F36">
        <w:trPr>
          <w:trHeight w:val="2835"/>
        </w:trPr>
        <w:tc>
          <w:tcPr>
            <w:tcW w:w="5000" w:type="pct"/>
            <w:gridSpan w:val="3"/>
          </w:tcPr>
          <w:p w14:paraId="6CF97A5C" w14:textId="6319361D" w:rsidR="00522E5A" w:rsidRPr="002F2D07" w:rsidRDefault="00F65A7A" w:rsidP="005F0BE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6CF97A5E" w14:textId="77777777" w:rsidR="00CD1A0A" w:rsidRPr="002F2D07" w:rsidRDefault="00CD1A0A" w:rsidP="005F0BE4">
      <w:pPr>
        <w:pStyle w:val="BodyText"/>
        <w:rPr>
          <w:sz w:val="24"/>
          <w:szCs w:val="24"/>
        </w:rPr>
      </w:pPr>
    </w:p>
    <w:p w14:paraId="10410D4C" w14:textId="55BB0FE5" w:rsidR="004D7384" w:rsidRDefault="004D73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1"/>
        <w:gridCol w:w="7371"/>
      </w:tblGrid>
      <w:tr w:rsidR="008956FE" w:rsidRPr="00AD228E" w14:paraId="369F40FB" w14:textId="77777777" w:rsidTr="00BB2875">
        <w:tc>
          <w:tcPr>
            <w:tcW w:w="10632" w:type="dxa"/>
            <w:gridSpan w:val="2"/>
            <w:shd w:val="clear" w:color="auto" w:fill="C5D9F0"/>
          </w:tcPr>
          <w:p w14:paraId="0E6F12B9" w14:textId="77777777" w:rsidR="008956FE" w:rsidRPr="00204B47" w:rsidRDefault="008956FE" w:rsidP="004D7384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204B47">
              <w:rPr>
                <w:b/>
                <w:sz w:val="24"/>
                <w:szCs w:val="24"/>
              </w:rPr>
              <w:lastRenderedPageBreak/>
              <w:t>Declaration by Foundation Training Programme Director (if FTPD has completed this form):</w:t>
            </w:r>
          </w:p>
          <w:p w14:paraId="1E1F4E89" w14:textId="77777777" w:rsidR="004D7384" w:rsidRDefault="004D7384" w:rsidP="004D7384">
            <w:pPr>
              <w:pStyle w:val="TableParagraph"/>
              <w:spacing w:line="259" w:lineRule="auto"/>
              <w:rPr>
                <w:sz w:val="24"/>
                <w:szCs w:val="24"/>
              </w:rPr>
            </w:pPr>
          </w:p>
          <w:p w14:paraId="50D5D6D3" w14:textId="5BF81B92" w:rsidR="008956FE" w:rsidRPr="00AD228E" w:rsidRDefault="008956FE" w:rsidP="00BB2875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04B47">
              <w:rPr>
                <w:sz w:val="24"/>
                <w:szCs w:val="24"/>
              </w:rPr>
              <w:t xml:space="preserve">I confirm I was previously involved with this applicant’s foundation </w:t>
            </w:r>
            <w:r w:rsidR="00F3422F" w:rsidRPr="00204B47">
              <w:rPr>
                <w:sz w:val="24"/>
                <w:szCs w:val="24"/>
              </w:rPr>
              <w:t>training,</w:t>
            </w:r>
            <w:r w:rsidRPr="00204B47">
              <w:rPr>
                <w:sz w:val="24"/>
                <w:szCs w:val="24"/>
              </w:rPr>
              <w:t xml:space="preserve"> and I am aware of the issues that resulted in them leaving</w:t>
            </w:r>
            <w:r w:rsidR="00F3422F">
              <w:rPr>
                <w:sz w:val="24"/>
                <w:szCs w:val="24"/>
              </w:rPr>
              <w:t xml:space="preserve"> and</w:t>
            </w:r>
            <w:r w:rsidR="00BB2875">
              <w:rPr>
                <w:sz w:val="24"/>
                <w:szCs w:val="24"/>
              </w:rPr>
              <w:t>:</w:t>
            </w:r>
          </w:p>
        </w:tc>
      </w:tr>
      <w:tr w:rsidR="00BB2875" w:rsidRPr="00AD228E" w14:paraId="1A1D9D7B" w14:textId="77777777" w:rsidTr="00BB2875">
        <w:tc>
          <w:tcPr>
            <w:tcW w:w="10632" w:type="dxa"/>
            <w:gridSpan w:val="2"/>
            <w:shd w:val="clear" w:color="auto" w:fill="auto"/>
          </w:tcPr>
          <w:p w14:paraId="503B7829" w14:textId="510E3C93" w:rsidR="00BB2875" w:rsidRDefault="00BB2875" w:rsidP="00BB2875">
            <w:pPr>
              <w:pStyle w:val="TableParagraph"/>
              <w:tabs>
                <w:tab w:val="left" w:pos="5076"/>
              </w:tabs>
              <w:rPr>
                <w:sz w:val="24"/>
                <w:szCs w:val="24"/>
              </w:rPr>
            </w:pPr>
            <w:r w:rsidRPr="00204B47">
              <w:rPr>
                <w:sz w:val="24"/>
                <w:szCs w:val="24"/>
              </w:rPr>
              <w:t xml:space="preserve">I am </w:t>
            </w:r>
            <w:r w:rsidRPr="00EF216D">
              <w:rPr>
                <w:b/>
                <w:sz w:val="24"/>
                <w:szCs w:val="24"/>
              </w:rPr>
              <w:t>supportive</w:t>
            </w:r>
            <w:r w:rsidRPr="00204B47">
              <w:rPr>
                <w:sz w:val="24"/>
                <w:szCs w:val="24"/>
              </w:rPr>
              <w:t xml:space="preserve"> of them </w:t>
            </w:r>
            <w:r w:rsidR="00482884">
              <w:rPr>
                <w:sz w:val="24"/>
                <w:szCs w:val="24"/>
              </w:rPr>
              <w:t>re-ap</w:t>
            </w:r>
            <w:r w:rsidRPr="00204B47">
              <w:rPr>
                <w:sz w:val="24"/>
                <w:szCs w:val="24"/>
              </w:rPr>
              <w:t>plying</w:t>
            </w:r>
            <w:r w:rsidRPr="00204B47">
              <w:rPr>
                <w:spacing w:val="-9"/>
                <w:sz w:val="24"/>
                <w:szCs w:val="24"/>
              </w:rPr>
              <w:t xml:space="preserve"> </w:t>
            </w:r>
            <w:r w:rsidRPr="00204B47">
              <w:rPr>
                <w:sz w:val="24"/>
                <w:szCs w:val="24"/>
              </w:rPr>
              <w:t>for</w:t>
            </w:r>
            <w:r w:rsidRPr="00204B47">
              <w:rPr>
                <w:spacing w:val="-3"/>
                <w:sz w:val="24"/>
                <w:szCs w:val="24"/>
              </w:rPr>
              <w:t xml:space="preserve"> </w:t>
            </w:r>
            <w:r w:rsidRPr="00204B47">
              <w:rPr>
                <w:sz w:val="24"/>
                <w:szCs w:val="24"/>
              </w:rPr>
              <w:t>training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04B4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B47">
              <w:rPr>
                <w:sz w:val="24"/>
                <w:szCs w:val="24"/>
              </w:rPr>
              <w:instrText xml:space="preserve"> FORMCHECKBOX </w:instrText>
            </w:r>
            <w:r w:rsidRPr="00204B47">
              <w:rPr>
                <w:sz w:val="24"/>
                <w:szCs w:val="24"/>
              </w:rPr>
            </w:r>
            <w:r w:rsidRPr="00204B47">
              <w:rPr>
                <w:sz w:val="24"/>
                <w:szCs w:val="24"/>
              </w:rPr>
              <w:fldChar w:fldCharType="separate"/>
            </w:r>
            <w:r w:rsidRPr="00204B47">
              <w:rPr>
                <w:sz w:val="24"/>
                <w:szCs w:val="24"/>
              </w:rPr>
              <w:fldChar w:fldCharType="end"/>
            </w:r>
          </w:p>
          <w:p w14:paraId="147DA9D8" w14:textId="77777777" w:rsidR="00BB2875" w:rsidRPr="00BB2875" w:rsidRDefault="00BB2875" w:rsidP="00BB2875">
            <w:pPr>
              <w:pStyle w:val="TableParagraph"/>
              <w:tabs>
                <w:tab w:val="left" w:pos="5076"/>
              </w:tabs>
              <w:rPr>
                <w:sz w:val="12"/>
                <w:szCs w:val="12"/>
              </w:rPr>
            </w:pPr>
          </w:p>
          <w:p w14:paraId="635A4BDF" w14:textId="103EE293" w:rsidR="00BB2875" w:rsidRPr="00BB2875" w:rsidRDefault="00BB2875" w:rsidP="00BB287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204B47">
              <w:rPr>
                <w:sz w:val="24"/>
                <w:szCs w:val="24"/>
              </w:rPr>
              <w:t xml:space="preserve">I am </w:t>
            </w:r>
            <w:r w:rsidRPr="00EF216D">
              <w:rPr>
                <w:b/>
                <w:sz w:val="24"/>
                <w:szCs w:val="24"/>
              </w:rPr>
              <w:t>not supportive</w:t>
            </w:r>
            <w:r w:rsidRPr="00204B47">
              <w:rPr>
                <w:sz w:val="24"/>
                <w:szCs w:val="24"/>
              </w:rPr>
              <w:t xml:space="preserve"> of them </w:t>
            </w:r>
            <w:r w:rsidR="00482884">
              <w:rPr>
                <w:sz w:val="24"/>
                <w:szCs w:val="24"/>
              </w:rPr>
              <w:t>re-ap</w:t>
            </w:r>
            <w:r w:rsidRPr="00204B47">
              <w:rPr>
                <w:sz w:val="24"/>
                <w:szCs w:val="24"/>
              </w:rPr>
              <w:t>plying for training</w:t>
            </w:r>
            <w:r>
              <w:rPr>
                <w:sz w:val="24"/>
                <w:szCs w:val="24"/>
              </w:rPr>
              <w:tab/>
            </w:r>
            <w:r w:rsidRPr="00204B4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B47">
              <w:rPr>
                <w:sz w:val="24"/>
                <w:szCs w:val="24"/>
              </w:rPr>
              <w:instrText xml:space="preserve"> FORMCHECKBOX </w:instrText>
            </w:r>
            <w:r w:rsidRPr="00204B47">
              <w:rPr>
                <w:sz w:val="24"/>
                <w:szCs w:val="24"/>
              </w:rPr>
            </w:r>
            <w:r w:rsidRPr="00204B47">
              <w:rPr>
                <w:sz w:val="24"/>
                <w:szCs w:val="24"/>
              </w:rPr>
              <w:fldChar w:fldCharType="separate"/>
            </w:r>
            <w:r w:rsidRPr="00204B47">
              <w:rPr>
                <w:sz w:val="24"/>
                <w:szCs w:val="24"/>
              </w:rPr>
              <w:fldChar w:fldCharType="end"/>
            </w:r>
          </w:p>
        </w:tc>
      </w:tr>
      <w:tr w:rsidR="00BB2875" w:rsidRPr="00AD228E" w14:paraId="39E31F9B" w14:textId="77777777" w:rsidTr="00BB2875">
        <w:tc>
          <w:tcPr>
            <w:tcW w:w="10632" w:type="dxa"/>
            <w:gridSpan w:val="2"/>
            <w:shd w:val="clear" w:color="auto" w:fill="C5D9F0"/>
          </w:tcPr>
          <w:p w14:paraId="0324E7F4" w14:textId="36F81102" w:rsidR="00BB2875" w:rsidRPr="00204B47" w:rsidRDefault="00BB2875" w:rsidP="00BB2875">
            <w:pPr>
              <w:pStyle w:val="TableParagraph"/>
              <w:tabs>
                <w:tab w:val="left" w:pos="5076"/>
              </w:tabs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Please state reasons for support/ non-support of re</w:t>
            </w:r>
            <w:r w:rsidR="00482884">
              <w:rPr>
                <w:b/>
                <w:sz w:val="24"/>
                <w:szCs w:val="24"/>
              </w:rPr>
              <w:t>-</w:t>
            </w:r>
            <w:r w:rsidRPr="00AD228E">
              <w:rPr>
                <w:b/>
                <w:sz w:val="24"/>
                <w:szCs w:val="24"/>
              </w:rPr>
              <w:t>application:</w:t>
            </w:r>
          </w:p>
        </w:tc>
      </w:tr>
      <w:tr w:rsidR="008956FE" w:rsidRPr="00AD228E" w14:paraId="3095447F" w14:textId="77777777" w:rsidTr="004D7384">
        <w:trPr>
          <w:trHeight w:val="1739"/>
        </w:trPr>
        <w:tc>
          <w:tcPr>
            <w:tcW w:w="10632" w:type="dxa"/>
            <w:gridSpan w:val="2"/>
          </w:tcPr>
          <w:p w14:paraId="168CBF58" w14:textId="4C98FA24" w:rsidR="008956FE" w:rsidRPr="00AD228E" w:rsidRDefault="008956FE" w:rsidP="004D7384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956FE" w:rsidRPr="00AD228E" w14:paraId="7A56868D" w14:textId="77777777" w:rsidTr="00BB2875">
        <w:trPr>
          <w:trHeight w:val="397"/>
        </w:trPr>
        <w:tc>
          <w:tcPr>
            <w:tcW w:w="3261" w:type="dxa"/>
            <w:shd w:val="clear" w:color="auto" w:fill="C5D9F0"/>
          </w:tcPr>
          <w:p w14:paraId="2ACBB2F9" w14:textId="77777777" w:rsidR="008956FE" w:rsidRDefault="008956FE" w:rsidP="004D7384">
            <w:pPr>
              <w:pStyle w:val="TableParagraph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Signed:</w:t>
            </w:r>
          </w:p>
          <w:p w14:paraId="69719872" w14:textId="6AE789B3" w:rsidR="008956FE" w:rsidRPr="00AD228E" w:rsidRDefault="002E07E8" w:rsidP="004D738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Inked, electronic and typed signatures will be accepted</w:t>
            </w:r>
          </w:p>
        </w:tc>
        <w:tc>
          <w:tcPr>
            <w:tcW w:w="7371" w:type="dxa"/>
          </w:tcPr>
          <w:p w14:paraId="45F24539" w14:textId="77777777" w:rsidR="008956FE" w:rsidRPr="00AD228E" w:rsidRDefault="008956FE" w:rsidP="004D738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956FE" w:rsidRPr="00AD228E" w14:paraId="24C4E53C" w14:textId="77777777" w:rsidTr="00BB2875">
        <w:trPr>
          <w:trHeight w:val="397"/>
        </w:trPr>
        <w:tc>
          <w:tcPr>
            <w:tcW w:w="3261" w:type="dxa"/>
            <w:shd w:val="clear" w:color="auto" w:fill="C5D9F0"/>
          </w:tcPr>
          <w:p w14:paraId="6474D02C" w14:textId="77777777" w:rsidR="008956FE" w:rsidRPr="00AD228E" w:rsidRDefault="008956FE" w:rsidP="004D7384">
            <w:pPr>
              <w:pStyle w:val="TableParagraph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7371" w:type="dxa"/>
          </w:tcPr>
          <w:p w14:paraId="7063190C" w14:textId="77777777" w:rsidR="008956FE" w:rsidRPr="00AD228E" w:rsidRDefault="008956FE" w:rsidP="004D738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956FE" w:rsidRPr="00AD228E" w14:paraId="29897D5A" w14:textId="77777777" w:rsidTr="00BB2875">
        <w:trPr>
          <w:trHeight w:val="397"/>
        </w:trPr>
        <w:tc>
          <w:tcPr>
            <w:tcW w:w="3261" w:type="dxa"/>
            <w:shd w:val="clear" w:color="auto" w:fill="C5D9F0"/>
          </w:tcPr>
          <w:p w14:paraId="309AFCA6" w14:textId="77777777" w:rsidR="008956FE" w:rsidRPr="00AD228E" w:rsidRDefault="008956FE" w:rsidP="004D7384">
            <w:pPr>
              <w:pStyle w:val="TableParagraph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371" w:type="dxa"/>
          </w:tcPr>
          <w:p w14:paraId="44DB3B94" w14:textId="77777777" w:rsidR="008956FE" w:rsidRPr="00AD228E" w:rsidRDefault="008956FE" w:rsidP="004D738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956FE" w:rsidRPr="00AD228E" w14:paraId="391AD6E1" w14:textId="77777777" w:rsidTr="00BB2875">
        <w:trPr>
          <w:trHeight w:val="397"/>
        </w:trPr>
        <w:tc>
          <w:tcPr>
            <w:tcW w:w="3261" w:type="dxa"/>
            <w:shd w:val="clear" w:color="auto" w:fill="C5D9F0"/>
          </w:tcPr>
          <w:p w14:paraId="1A9A9E58" w14:textId="77777777" w:rsidR="008956FE" w:rsidRPr="00AD228E" w:rsidRDefault="008956FE" w:rsidP="004D7384">
            <w:pPr>
              <w:pStyle w:val="TableParagraph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Foundation School:</w:t>
            </w:r>
          </w:p>
        </w:tc>
        <w:tc>
          <w:tcPr>
            <w:tcW w:w="7371" w:type="dxa"/>
          </w:tcPr>
          <w:p w14:paraId="38B955BC" w14:textId="77777777" w:rsidR="008956FE" w:rsidRPr="00AD228E" w:rsidRDefault="008956FE" w:rsidP="004D7384">
            <w:pPr>
              <w:pStyle w:val="TableParagraph"/>
              <w:rPr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5492E363" w14:textId="77777777" w:rsidR="008956FE" w:rsidRDefault="008956FE" w:rsidP="002F2D07">
      <w:pPr>
        <w:pStyle w:val="BodyText"/>
        <w:rPr>
          <w:sz w:val="24"/>
          <w:szCs w:val="24"/>
        </w:rPr>
      </w:pP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6"/>
        <w:gridCol w:w="7371"/>
      </w:tblGrid>
      <w:tr w:rsidR="00204B47" w:rsidRPr="00AD228E" w14:paraId="62B38E1B" w14:textId="77777777" w:rsidTr="00B828E9">
        <w:tc>
          <w:tcPr>
            <w:tcW w:w="10637" w:type="dxa"/>
            <w:gridSpan w:val="2"/>
            <w:shd w:val="clear" w:color="auto" w:fill="C5D9F0"/>
          </w:tcPr>
          <w:p w14:paraId="673F07E5" w14:textId="5D08E962" w:rsidR="00204B47" w:rsidRPr="00AD228E" w:rsidRDefault="00204B47" w:rsidP="00EA41F0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Foundation School Director</w:t>
            </w:r>
            <w:r w:rsidR="003671D5">
              <w:rPr>
                <w:b/>
                <w:sz w:val="24"/>
                <w:szCs w:val="24"/>
              </w:rPr>
              <w:t>’</w:t>
            </w:r>
            <w:r w:rsidRPr="00AD228E">
              <w:rPr>
                <w:b/>
                <w:sz w:val="24"/>
                <w:szCs w:val="24"/>
              </w:rPr>
              <w:t>s declaration:</w:t>
            </w:r>
          </w:p>
          <w:p w14:paraId="4C152830" w14:textId="42A1098C" w:rsidR="00204B47" w:rsidRPr="00EA41F0" w:rsidRDefault="00204B47" w:rsidP="00EA41F0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AD228E">
              <w:rPr>
                <w:sz w:val="24"/>
                <w:szCs w:val="24"/>
              </w:rPr>
              <w:t>I confirm that I am the Foundation School Director in the Foundation School where the applicant previously undertook training. I have read the reasons why the trainee left the programme and the reasons why the named signatory is/is not supportive of their re</w:t>
            </w:r>
            <w:r w:rsidR="00482884">
              <w:rPr>
                <w:sz w:val="24"/>
                <w:szCs w:val="24"/>
              </w:rPr>
              <w:t>-</w:t>
            </w:r>
            <w:r w:rsidRPr="00AD228E">
              <w:rPr>
                <w:sz w:val="24"/>
                <w:szCs w:val="24"/>
              </w:rPr>
              <w:t>application to the Foundation Programme and:</w:t>
            </w:r>
          </w:p>
        </w:tc>
      </w:tr>
      <w:tr w:rsidR="00EA41F0" w:rsidRPr="00AD228E" w14:paraId="70F6E537" w14:textId="77777777" w:rsidTr="00B828E9">
        <w:tc>
          <w:tcPr>
            <w:tcW w:w="10637" w:type="dxa"/>
            <w:gridSpan w:val="2"/>
            <w:shd w:val="clear" w:color="auto" w:fill="auto"/>
          </w:tcPr>
          <w:p w14:paraId="2DAD9ECD" w14:textId="65B148B3" w:rsidR="00EA41F0" w:rsidRDefault="00EA41F0" w:rsidP="00EA41F0">
            <w:pPr>
              <w:pStyle w:val="TableParagraph"/>
              <w:tabs>
                <w:tab w:val="left" w:pos="5076"/>
              </w:tabs>
              <w:rPr>
                <w:sz w:val="24"/>
                <w:szCs w:val="24"/>
              </w:rPr>
            </w:pPr>
            <w:r w:rsidRPr="00AD228E">
              <w:rPr>
                <w:sz w:val="24"/>
                <w:szCs w:val="24"/>
              </w:rPr>
              <w:t xml:space="preserve">I am </w:t>
            </w:r>
            <w:r w:rsidRPr="00EF216D">
              <w:rPr>
                <w:b/>
                <w:sz w:val="24"/>
                <w:szCs w:val="24"/>
              </w:rPr>
              <w:t>supportive</w:t>
            </w:r>
            <w:r w:rsidRPr="00AD228E">
              <w:rPr>
                <w:sz w:val="24"/>
                <w:szCs w:val="24"/>
              </w:rPr>
              <w:t xml:space="preserve"> of them re</w:t>
            </w:r>
            <w:r w:rsidR="00482884">
              <w:rPr>
                <w:sz w:val="24"/>
                <w:szCs w:val="24"/>
              </w:rPr>
              <w:t>-</w:t>
            </w:r>
            <w:r w:rsidRPr="00AD228E">
              <w:rPr>
                <w:sz w:val="24"/>
                <w:szCs w:val="24"/>
              </w:rPr>
              <w:t>applying</w:t>
            </w:r>
            <w:r w:rsidRPr="00AD228E">
              <w:rPr>
                <w:spacing w:val="-9"/>
                <w:sz w:val="24"/>
                <w:szCs w:val="24"/>
              </w:rPr>
              <w:t xml:space="preserve"> </w:t>
            </w:r>
            <w:r w:rsidRPr="00AD228E">
              <w:rPr>
                <w:sz w:val="24"/>
                <w:szCs w:val="24"/>
              </w:rPr>
              <w:t>for</w:t>
            </w:r>
            <w:r w:rsidRPr="00AD228E">
              <w:rPr>
                <w:spacing w:val="-3"/>
                <w:sz w:val="24"/>
                <w:szCs w:val="24"/>
              </w:rPr>
              <w:t xml:space="preserve"> </w:t>
            </w:r>
            <w:r w:rsidRPr="00AD228E">
              <w:rPr>
                <w:sz w:val="24"/>
                <w:szCs w:val="24"/>
              </w:rPr>
              <w:t>training</w:t>
            </w:r>
            <w:r w:rsidR="00B828E9">
              <w:rPr>
                <w:sz w:val="24"/>
                <w:szCs w:val="24"/>
              </w:rPr>
              <w:tab/>
            </w:r>
            <w:r w:rsidR="00B828E9">
              <w:rPr>
                <w:sz w:val="24"/>
                <w:szCs w:val="24"/>
              </w:rPr>
              <w:tab/>
            </w:r>
            <w:r w:rsidRPr="00AD228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28E">
              <w:rPr>
                <w:sz w:val="24"/>
                <w:szCs w:val="24"/>
              </w:rPr>
              <w:instrText xml:space="preserve"> FORMCHECKBOX </w:instrText>
            </w:r>
            <w:r w:rsidRPr="00AD228E">
              <w:rPr>
                <w:sz w:val="24"/>
                <w:szCs w:val="24"/>
              </w:rPr>
            </w:r>
            <w:r w:rsidRPr="00AD228E">
              <w:rPr>
                <w:sz w:val="24"/>
                <w:szCs w:val="24"/>
              </w:rPr>
              <w:fldChar w:fldCharType="separate"/>
            </w:r>
            <w:r w:rsidRPr="00AD228E">
              <w:rPr>
                <w:sz w:val="24"/>
                <w:szCs w:val="24"/>
              </w:rPr>
              <w:fldChar w:fldCharType="end"/>
            </w:r>
          </w:p>
          <w:p w14:paraId="570D381A" w14:textId="77777777" w:rsidR="00B828E9" w:rsidRPr="00B828E9" w:rsidRDefault="00B828E9" w:rsidP="00EA41F0">
            <w:pPr>
              <w:pStyle w:val="TableParagraph"/>
              <w:tabs>
                <w:tab w:val="left" w:pos="5076"/>
              </w:tabs>
              <w:rPr>
                <w:rFonts w:ascii="MS Gothic" w:hAnsi="MS Gothic"/>
                <w:sz w:val="12"/>
                <w:szCs w:val="12"/>
              </w:rPr>
            </w:pPr>
          </w:p>
          <w:p w14:paraId="5B80A2EA" w14:textId="74F052AF" w:rsidR="00EA41F0" w:rsidRPr="00AD228E" w:rsidRDefault="00EA41F0" w:rsidP="00EA41F0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AD228E">
              <w:rPr>
                <w:sz w:val="24"/>
                <w:szCs w:val="24"/>
              </w:rPr>
              <w:t xml:space="preserve">I am </w:t>
            </w:r>
            <w:r w:rsidRPr="00EF216D">
              <w:rPr>
                <w:b/>
                <w:sz w:val="24"/>
                <w:szCs w:val="24"/>
              </w:rPr>
              <w:t>not supportive</w:t>
            </w:r>
            <w:r w:rsidRPr="00AD228E">
              <w:rPr>
                <w:sz w:val="24"/>
                <w:szCs w:val="24"/>
              </w:rPr>
              <w:t xml:space="preserve"> of them re</w:t>
            </w:r>
            <w:r w:rsidR="00482884">
              <w:rPr>
                <w:sz w:val="24"/>
                <w:szCs w:val="24"/>
              </w:rPr>
              <w:t>-</w:t>
            </w:r>
            <w:r w:rsidRPr="00AD228E">
              <w:rPr>
                <w:sz w:val="24"/>
                <w:szCs w:val="24"/>
              </w:rPr>
              <w:t>applying for training</w:t>
            </w:r>
            <w:r w:rsidR="00B828E9">
              <w:rPr>
                <w:spacing w:val="47"/>
                <w:sz w:val="24"/>
                <w:szCs w:val="24"/>
              </w:rPr>
              <w:tab/>
            </w:r>
            <w:r w:rsidRPr="00AD228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28E">
              <w:rPr>
                <w:sz w:val="24"/>
                <w:szCs w:val="24"/>
              </w:rPr>
              <w:instrText xml:space="preserve"> FORMCHECKBOX </w:instrText>
            </w:r>
            <w:r w:rsidRPr="00AD228E">
              <w:rPr>
                <w:sz w:val="24"/>
                <w:szCs w:val="24"/>
              </w:rPr>
            </w:r>
            <w:r w:rsidRPr="00AD228E">
              <w:rPr>
                <w:sz w:val="24"/>
                <w:szCs w:val="24"/>
              </w:rPr>
              <w:fldChar w:fldCharType="separate"/>
            </w:r>
            <w:r w:rsidRPr="00AD228E">
              <w:rPr>
                <w:sz w:val="24"/>
                <w:szCs w:val="24"/>
              </w:rPr>
              <w:fldChar w:fldCharType="end"/>
            </w:r>
          </w:p>
        </w:tc>
      </w:tr>
      <w:tr w:rsidR="00204B47" w:rsidRPr="00AD228E" w14:paraId="62B1F5FF" w14:textId="77777777" w:rsidTr="00B828E9">
        <w:trPr>
          <w:trHeight w:val="397"/>
        </w:trPr>
        <w:tc>
          <w:tcPr>
            <w:tcW w:w="3266" w:type="dxa"/>
            <w:shd w:val="clear" w:color="auto" w:fill="C5D9F0"/>
          </w:tcPr>
          <w:p w14:paraId="1D5F8564" w14:textId="1A05BF46" w:rsidR="00204B47" w:rsidRPr="00AD228E" w:rsidRDefault="003C622C" w:rsidP="00EA41F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Foundation School Director</w:t>
            </w:r>
            <w:r w:rsidR="009009E3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 xml:space="preserve">s </w:t>
            </w:r>
            <w:r w:rsidR="007B4BE7">
              <w:rPr>
                <w:b/>
                <w:sz w:val="24"/>
                <w:szCs w:val="24"/>
              </w:rPr>
              <w:t>na</w:t>
            </w:r>
            <w:r w:rsidR="00204B47" w:rsidRPr="00AD228E">
              <w:rPr>
                <w:b/>
                <w:sz w:val="24"/>
                <w:szCs w:val="24"/>
              </w:rPr>
              <w:t>me:</w:t>
            </w:r>
          </w:p>
        </w:tc>
        <w:tc>
          <w:tcPr>
            <w:tcW w:w="7371" w:type="dxa"/>
          </w:tcPr>
          <w:p w14:paraId="748D1029" w14:textId="77777777" w:rsidR="00204B47" w:rsidRPr="00AD228E" w:rsidRDefault="00204B47" w:rsidP="00EA41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04B47" w:rsidRPr="00AD228E" w14:paraId="1097B96A" w14:textId="77777777" w:rsidTr="00B828E9">
        <w:trPr>
          <w:trHeight w:val="397"/>
        </w:trPr>
        <w:tc>
          <w:tcPr>
            <w:tcW w:w="3266" w:type="dxa"/>
            <w:shd w:val="clear" w:color="auto" w:fill="C5D9F0"/>
          </w:tcPr>
          <w:p w14:paraId="30B9D93F" w14:textId="77777777" w:rsidR="00204B47" w:rsidRDefault="00204B47" w:rsidP="00EA41F0">
            <w:pPr>
              <w:pStyle w:val="TableParagraph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Signed:</w:t>
            </w:r>
          </w:p>
          <w:p w14:paraId="60371046" w14:textId="5554CFB5" w:rsidR="00204B47" w:rsidRPr="00AD228E" w:rsidRDefault="3A451896" w:rsidP="00EA41F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4812EB47">
              <w:rPr>
                <w:rFonts w:eastAsia="Times New Roman"/>
                <w:color w:val="000000" w:themeColor="text1"/>
                <w:sz w:val="20"/>
                <w:szCs w:val="20"/>
              </w:rPr>
              <w:t>Inked, electronic and typed signatures will be accepted</w:t>
            </w:r>
          </w:p>
        </w:tc>
        <w:tc>
          <w:tcPr>
            <w:tcW w:w="7371" w:type="dxa"/>
          </w:tcPr>
          <w:p w14:paraId="3B784910" w14:textId="77777777" w:rsidR="00204B47" w:rsidRPr="00AD228E" w:rsidRDefault="00204B47" w:rsidP="00EA41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04B47" w:rsidRPr="00AD228E" w14:paraId="3B075563" w14:textId="77777777" w:rsidTr="00B828E9">
        <w:trPr>
          <w:trHeight w:val="397"/>
        </w:trPr>
        <w:tc>
          <w:tcPr>
            <w:tcW w:w="3266" w:type="dxa"/>
            <w:shd w:val="clear" w:color="auto" w:fill="C5D9F0"/>
          </w:tcPr>
          <w:p w14:paraId="6A7CDAB0" w14:textId="77777777" w:rsidR="00204B47" w:rsidRPr="00AD228E" w:rsidRDefault="00204B47" w:rsidP="00EA41F0">
            <w:pPr>
              <w:pStyle w:val="TableParagraph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371" w:type="dxa"/>
          </w:tcPr>
          <w:p w14:paraId="52DE73A5" w14:textId="77777777" w:rsidR="00204B47" w:rsidRPr="00AD228E" w:rsidRDefault="00204B47" w:rsidP="00EA41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04B47" w:rsidRPr="00AD228E" w14:paraId="555F661E" w14:textId="77777777" w:rsidTr="00B828E9">
        <w:trPr>
          <w:trHeight w:val="397"/>
        </w:trPr>
        <w:tc>
          <w:tcPr>
            <w:tcW w:w="3266" w:type="dxa"/>
            <w:shd w:val="clear" w:color="auto" w:fill="C5D9F0"/>
          </w:tcPr>
          <w:p w14:paraId="669F5169" w14:textId="77777777" w:rsidR="00204B47" w:rsidRPr="00AD228E" w:rsidRDefault="00204B47" w:rsidP="00EA41F0">
            <w:pPr>
              <w:pStyle w:val="TableParagraph"/>
              <w:rPr>
                <w:b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t>Foundation School:</w:t>
            </w:r>
          </w:p>
        </w:tc>
        <w:tc>
          <w:tcPr>
            <w:tcW w:w="7371" w:type="dxa"/>
          </w:tcPr>
          <w:p w14:paraId="09030EE7" w14:textId="77777777" w:rsidR="00204B47" w:rsidRPr="00AD228E" w:rsidRDefault="00204B47" w:rsidP="00EA41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D228E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28E">
              <w:rPr>
                <w:b/>
                <w:sz w:val="24"/>
                <w:szCs w:val="24"/>
              </w:rPr>
              <w:instrText xml:space="preserve"> FORMTEXT </w:instrText>
            </w:r>
            <w:r w:rsidRPr="00AD228E">
              <w:rPr>
                <w:b/>
                <w:sz w:val="24"/>
                <w:szCs w:val="24"/>
              </w:rPr>
            </w:r>
            <w:r w:rsidRPr="00AD228E">
              <w:rPr>
                <w:b/>
                <w:sz w:val="24"/>
                <w:szCs w:val="24"/>
              </w:rPr>
              <w:fldChar w:fldCharType="separate"/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noProof/>
                <w:sz w:val="24"/>
                <w:szCs w:val="24"/>
              </w:rPr>
              <w:t> </w:t>
            </w:r>
            <w:r w:rsidRPr="00AD228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4878437A" w14:textId="77777777" w:rsidR="008956FE" w:rsidRDefault="008956FE" w:rsidP="009D408A">
      <w:pPr>
        <w:pStyle w:val="BodyText"/>
        <w:rPr>
          <w:sz w:val="24"/>
          <w:szCs w:val="24"/>
        </w:rPr>
      </w:pPr>
    </w:p>
    <w:p w14:paraId="7D131533" w14:textId="602144FB" w:rsidR="009D408A" w:rsidRDefault="00867D70" w:rsidP="009D408A">
      <w:pPr>
        <w:pStyle w:val="BodyText"/>
        <w:spacing w:line="259" w:lineRule="auto"/>
        <w:rPr>
          <w:b/>
          <w:bCs/>
          <w:sz w:val="24"/>
          <w:szCs w:val="24"/>
        </w:rPr>
      </w:pPr>
      <w:r w:rsidRPr="00AD228E">
        <w:rPr>
          <w:b/>
          <w:bCs/>
          <w:sz w:val="24"/>
          <w:szCs w:val="24"/>
        </w:rPr>
        <w:t xml:space="preserve">Once fully </w:t>
      </w:r>
      <w:r w:rsidR="007B4BE7">
        <w:rPr>
          <w:b/>
          <w:bCs/>
          <w:sz w:val="24"/>
          <w:szCs w:val="24"/>
        </w:rPr>
        <w:t xml:space="preserve">completed and </w:t>
      </w:r>
      <w:r w:rsidRPr="00AD228E">
        <w:rPr>
          <w:b/>
          <w:bCs/>
          <w:sz w:val="24"/>
          <w:szCs w:val="24"/>
        </w:rPr>
        <w:t xml:space="preserve">signed, this form should be returned to the applicant who </w:t>
      </w:r>
      <w:r w:rsidRPr="00150354">
        <w:rPr>
          <w:b/>
          <w:bCs/>
          <w:sz w:val="24"/>
          <w:szCs w:val="24"/>
        </w:rPr>
        <w:t>must</w:t>
      </w:r>
      <w:r w:rsidRPr="00AD228E">
        <w:rPr>
          <w:b/>
          <w:bCs/>
          <w:sz w:val="24"/>
          <w:szCs w:val="24"/>
        </w:rPr>
        <w:t xml:space="preserve"> </w:t>
      </w:r>
      <w:r w:rsidR="009D408A" w:rsidRPr="009D408A">
        <w:rPr>
          <w:b/>
          <w:bCs/>
          <w:sz w:val="24"/>
          <w:szCs w:val="24"/>
        </w:rPr>
        <w:t>upload this form to their online application on Oriel</w:t>
      </w:r>
      <w:r w:rsidR="009D408A">
        <w:rPr>
          <w:b/>
          <w:bCs/>
          <w:sz w:val="24"/>
          <w:szCs w:val="24"/>
        </w:rPr>
        <w:t>.</w:t>
      </w:r>
    </w:p>
    <w:p w14:paraId="3F3718AA" w14:textId="77777777" w:rsidR="009D408A" w:rsidRDefault="009D408A" w:rsidP="009D408A">
      <w:pPr>
        <w:pStyle w:val="BodyText"/>
        <w:spacing w:line="259" w:lineRule="auto"/>
        <w:rPr>
          <w:b/>
          <w:bCs/>
          <w:sz w:val="24"/>
          <w:szCs w:val="24"/>
        </w:rPr>
      </w:pPr>
    </w:p>
    <w:p w14:paraId="565FF72D" w14:textId="7B01547C" w:rsidR="00867D70" w:rsidRPr="00AD228E" w:rsidRDefault="00867D70" w:rsidP="009D408A">
      <w:pPr>
        <w:pStyle w:val="BodyText"/>
        <w:spacing w:line="259" w:lineRule="auto"/>
        <w:rPr>
          <w:b/>
          <w:bCs/>
          <w:sz w:val="24"/>
          <w:szCs w:val="24"/>
        </w:rPr>
      </w:pPr>
      <w:r w:rsidRPr="00AD228E">
        <w:rPr>
          <w:b/>
          <w:bCs/>
          <w:sz w:val="24"/>
          <w:szCs w:val="24"/>
        </w:rPr>
        <w:t>Failure to provide this</w:t>
      </w:r>
      <w:r w:rsidR="00F65A7A">
        <w:rPr>
          <w:b/>
          <w:bCs/>
          <w:sz w:val="24"/>
          <w:szCs w:val="24"/>
        </w:rPr>
        <w:t xml:space="preserve"> form</w:t>
      </w:r>
      <w:r w:rsidRPr="00AD228E">
        <w:rPr>
          <w:b/>
          <w:bCs/>
          <w:sz w:val="24"/>
          <w:szCs w:val="24"/>
        </w:rPr>
        <w:t xml:space="preserve"> by the deadline may result in </w:t>
      </w:r>
      <w:r w:rsidR="00F65A7A">
        <w:rPr>
          <w:b/>
          <w:bCs/>
          <w:sz w:val="24"/>
          <w:szCs w:val="24"/>
        </w:rPr>
        <w:t>the</w:t>
      </w:r>
      <w:r w:rsidRPr="00AD228E">
        <w:rPr>
          <w:b/>
          <w:bCs/>
          <w:sz w:val="24"/>
          <w:szCs w:val="24"/>
        </w:rPr>
        <w:t xml:space="preserve"> application being withdrawn.</w:t>
      </w:r>
    </w:p>
    <w:p w14:paraId="5E2799AB" w14:textId="77777777" w:rsidR="009D408A" w:rsidRDefault="009D408A" w:rsidP="009D408A">
      <w:pPr>
        <w:pStyle w:val="BodyText"/>
        <w:spacing w:line="259" w:lineRule="auto"/>
        <w:rPr>
          <w:b/>
          <w:bCs/>
          <w:sz w:val="24"/>
          <w:szCs w:val="24"/>
        </w:rPr>
      </w:pPr>
    </w:p>
    <w:p w14:paraId="6CF97A93" w14:textId="04380A50" w:rsidR="00CD1A0A" w:rsidRPr="002F2D07" w:rsidRDefault="007E6CAF" w:rsidP="009D408A">
      <w:pPr>
        <w:pStyle w:val="BodyText"/>
        <w:spacing w:line="259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867D70" w:rsidRPr="00AD228E">
        <w:rPr>
          <w:b/>
          <w:bCs/>
          <w:sz w:val="24"/>
          <w:szCs w:val="24"/>
        </w:rPr>
        <w:t>o other evidence will be accepted as evidence of support/non-support for re</w:t>
      </w:r>
      <w:r w:rsidR="00482884">
        <w:rPr>
          <w:b/>
          <w:bCs/>
          <w:sz w:val="24"/>
          <w:szCs w:val="24"/>
        </w:rPr>
        <w:t>-</w:t>
      </w:r>
      <w:r w:rsidR="00867D70" w:rsidRPr="00AD228E">
        <w:rPr>
          <w:b/>
          <w:bCs/>
          <w:sz w:val="24"/>
          <w:szCs w:val="24"/>
        </w:rPr>
        <w:t>application to foundation training.</w:t>
      </w:r>
    </w:p>
    <w:sectPr w:rsidR="00CD1A0A" w:rsidRPr="002F2D07" w:rsidSect="00231D95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1140" w:right="720" w:bottom="280" w:left="6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DC94B" w14:textId="77777777" w:rsidR="0010553E" w:rsidRDefault="0010553E" w:rsidP="003041A1">
      <w:r>
        <w:separator/>
      </w:r>
    </w:p>
  </w:endnote>
  <w:endnote w:type="continuationSeparator" w:id="0">
    <w:p w14:paraId="1C6750F7" w14:textId="77777777" w:rsidR="0010553E" w:rsidRDefault="0010553E" w:rsidP="003041A1">
      <w:r>
        <w:continuationSeparator/>
      </w:r>
    </w:p>
  </w:endnote>
  <w:endnote w:type="continuationNotice" w:id="1">
    <w:p w14:paraId="2330CEC3" w14:textId="77777777" w:rsidR="0010553E" w:rsidRDefault="00105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sz w:val="18"/>
        <w:szCs w:val="18"/>
      </w:rPr>
      <w:id w:val="827023802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182F3D0D" w14:textId="25DB07FE" w:rsidR="0009714E" w:rsidRPr="00B828E9" w:rsidRDefault="00CB5822" w:rsidP="00B828E9">
        <w:pPr>
          <w:pStyle w:val="Footer"/>
          <w:jc w:val="center"/>
          <w:rPr>
            <w:color w:val="7F7F7F" w:themeColor="text1" w:themeTint="80"/>
            <w:sz w:val="18"/>
            <w:szCs w:val="18"/>
          </w:rPr>
        </w:pPr>
        <w:r w:rsidRPr="007E6CAF">
          <w:rPr>
            <w:noProof/>
            <w:color w:val="7F7F7F" w:themeColor="text1" w:themeTint="80"/>
            <w:sz w:val="18"/>
            <w:szCs w:val="18"/>
          </w:rPr>
          <w:t xml:space="preserve">Page </w:t>
        </w:r>
        <w:r w:rsidRPr="007E6CAF">
          <w:rPr>
            <w:b/>
            <w:bCs/>
            <w:noProof/>
            <w:color w:val="7F7F7F" w:themeColor="text1" w:themeTint="80"/>
            <w:sz w:val="18"/>
            <w:szCs w:val="18"/>
          </w:rPr>
          <w:fldChar w:fldCharType="begin"/>
        </w:r>
        <w:r w:rsidRPr="007E6CAF">
          <w:rPr>
            <w:b/>
            <w:bCs/>
            <w:noProof/>
            <w:color w:val="7F7F7F" w:themeColor="text1" w:themeTint="80"/>
            <w:sz w:val="18"/>
            <w:szCs w:val="18"/>
          </w:rPr>
          <w:instrText xml:space="preserve"> PAGE  \* Arabic  \* MERGEFORMAT </w:instrText>
        </w:r>
        <w:r w:rsidRPr="007E6CAF">
          <w:rPr>
            <w:b/>
            <w:bCs/>
            <w:noProof/>
            <w:color w:val="7F7F7F" w:themeColor="text1" w:themeTint="80"/>
            <w:sz w:val="18"/>
            <w:szCs w:val="18"/>
          </w:rPr>
          <w:fldChar w:fldCharType="separate"/>
        </w:r>
        <w:r w:rsidRPr="007E6CAF">
          <w:rPr>
            <w:b/>
            <w:bCs/>
            <w:noProof/>
            <w:color w:val="7F7F7F" w:themeColor="text1" w:themeTint="80"/>
            <w:sz w:val="18"/>
            <w:szCs w:val="18"/>
          </w:rPr>
          <w:t>1</w:t>
        </w:r>
        <w:r w:rsidRPr="007E6CAF">
          <w:rPr>
            <w:b/>
            <w:bCs/>
            <w:noProof/>
            <w:color w:val="7F7F7F" w:themeColor="text1" w:themeTint="80"/>
            <w:sz w:val="18"/>
            <w:szCs w:val="18"/>
          </w:rPr>
          <w:fldChar w:fldCharType="end"/>
        </w:r>
        <w:r w:rsidRPr="007E6CAF">
          <w:rPr>
            <w:noProof/>
            <w:color w:val="7F7F7F" w:themeColor="text1" w:themeTint="80"/>
            <w:sz w:val="18"/>
            <w:szCs w:val="18"/>
          </w:rPr>
          <w:t xml:space="preserve"> of </w:t>
        </w:r>
        <w:r w:rsidRPr="007E6CAF">
          <w:rPr>
            <w:b/>
            <w:bCs/>
            <w:noProof/>
            <w:color w:val="7F7F7F" w:themeColor="text1" w:themeTint="80"/>
            <w:sz w:val="18"/>
            <w:szCs w:val="18"/>
          </w:rPr>
          <w:fldChar w:fldCharType="begin"/>
        </w:r>
        <w:r w:rsidRPr="007E6CAF">
          <w:rPr>
            <w:b/>
            <w:bCs/>
            <w:noProof/>
            <w:color w:val="7F7F7F" w:themeColor="text1" w:themeTint="80"/>
            <w:sz w:val="18"/>
            <w:szCs w:val="18"/>
          </w:rPr>
          <w:instrText xml:space="preserve"> NUMPAGES  \* Arabic  \* MERGEFORMAT </w:instrText>
        </w:r>
        <w:r w:rsidRPr="007E6CAF">
          <w:rPr>
            <w:b/>
            <w:bCs/>
            <w:noProof/>
            <w:color w:val="7F7F7F" w:themeColor="text1" w:themeTint="80"/>
            <w:sz w:val="18"/>
            <w:szCs w:val="18"/>
          </w:rPr>
          <w:fldChar w:fldCharType="separate"/>
        </w:r>
        <w:r w:rsidRPr="007E6CAF">
          <w:rPr>
            <w:b/>
            <w:bCs/>
            <w:noProof/>
            <w:color w:val="7F7F7F" w:themeColor="text1" w:themeTint="80"/>
            <w:sz w:val="18"/>
            <w:szCs w:val="18"/>
          </w:rPr>
          <w:t>2</w:t>
        </w:r>
        <w:r w:rsidRPr="007E6CAF">
          <w:rPr>
            <w:b/>
            <w:bCs/>
            <w:noProof/>
            <w:color w:val="7F7F7F" w:themeColor="text1" w:themeTint="80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sz w:val="18"/>
        <w:szCs w:val="18"/>
      </w:rPr>
      <w:id w:val="687254572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sdt>
        <w:sdtPr>
          <w:rPr>
            <w:color w:val="7F7F7F" w:themeColor="text1" w:themeTint="80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000000" w:themeColor="text1"/>
          </w:rPr>
        </w:sdtEndPr>
        <w:sdtContent>
          <w:p w14:paraId="7B58D2A3" w14:textId="780CD5C1" w:rsidR="0009714E" w:rsidRPr="00B828E9" w:rsidRDefault="00CB5822" w:rsidP="00B828E9">
            <w:pPr>
              <w:pStyle w:val="Footer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7E6CAF">
              <w:rPr>
                <w:color w:val="7F7F7F" w:themeColor="text1" w:themeTint="80"/>
                <w:sz w:val="18"/>
                <w:szCs w:val="18"/>
              </w:rPr>
              <w:t xml:space="preserve">Page </w:t>
            </w:r>
            <w:r w:rsidRPr="007E6CAF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7E6CAF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7E6CAF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Pr="007E6CAF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7E6CAF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Pr="007E6CAF">
              <w:rPr>
                <w:color w:val="7F7F7F" w:themeColor="text1" w:themeTint="80"/>
                <w:sz w:val="18"/>
                <w:szCs w:val="18"/>
              </w:rPr>
              <w:t xml:space="preserve"> of </w:t>
            </w:r>
            <w:r w:rsidRPr="007E6CAF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7E6CAF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7E6CAF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Pr="007E6CAF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7E6CAF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BEEA4" w14:textId="77777777" w:rsidR="0010553E" w:rsidRDefault="0010553E" w:rsidP="003041A1">
      <w:r>
        <w:separator/>
      </w:r>
    </w:p>
  </w:footnote>
  <w:footnote w:type="continuationSeparator" w:id="0">
    <w:p w14:paraId="4C20FEB8" w14:textId="77777777" w:rsidR="0010553E" w:rsidRDefault="0010553E" w:rsidP="003041A1">
      <w:r>
        <w:continuationSeparator/>
      </w:r>
    </w:p>
  </w:footnote>
  <w:footnote w:type="continuationNotice" w:id="1">
    <w:p w14:paraId="1AFB6461" w14:textId="77777777" w:rsidR="0010553E" w:rsidRDefault="00105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CB675" w14:textId="3401882B" w:rsidR="003041A1" w:rsidRDefault="005754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5791DB" wp14:editId="748F2EC1">
              <wp:simplePos x="0" y="0"/>
              <wp:positionH relativeFrom="page">
                <wp:posOffset>3693795</wp:posOffset>
              </wp:positionH>
              <wp:positionV relativeFrom="page">
                <wp:posOffset>360045</wp:posOffset>
              </wp:positionV>
              <wp:extent cx="3507105" cy="165735"/>
              <wp:effectExtent l="0" t="0" r="0" b="0"/>
              <wp:wrapNone/>
              <wp:docPr id="174925469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71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368FC" w14:textId="4A5FF078" w:rsidR="00ED2FB0" w:rsidRDefault="00ED2FB0" w:rsidP="00ED2FB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 w:rsidRPr="00150354">
                            <w:rPr>
                              <w:rFonts w:ascii="Calibri"/>
                              <w:color w:val="B5BD0D"/>
                            </w:rPr>
                            <w:t xml:space="preserve">UK Foundation Programme </w:t>
                          </w:r>
                          <w:r w:rsidRPr="00150354">
                            <w:rPr>
                              <w:rFonts w:ascii="Calibri"/>
                              <w:color w:val="002F86"/>
                            </w:rPr>
                            <w:t>202</w:t>
                          </w:r>
                          <w:r w:rsidR="003642BE" w:rsidRPr="00150354">
                            <w:rPr>
                              <w:rFonts w:ascii="Calibri"/>
                              <w:color w:val="002F86"/>
                            </w:rPr>
                            <w:t>5</w:t>
                          </w:r>
                          <w:r w:rsidRPr="00150354">
                            <w:rPr>
                              <w:rFonts w:ascii="Calibri"/>
                              <w:color w:val="002F86"/>
                            </w:rPr>
                            <w:t xml:space="preserve"> F2 Stand-alone Recruitment</w:t>
                          </w:r>
                        </w:p>
                        <w:p w14:paraId="746CBF31" w14:textId="77777777" w:rsidR="00ED2FB0" w:rsidRDefault="00ED2FB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791D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90.85pt;margin-top:28.35pt;width:276.15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" filled="f" stroked="f">
              <v:textbox inset="0,0,0,0">
                <w:txbxContent>
                  <w:p w14:paraId="745368FC" w14:textId="4A5FF078" w:rsidR="00ED2FB0" w:rsidRDefault="00ED2FB0" w:rsidP="00ED2FB0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 w:rsidRPr="00150354">
                      <w:rPr>
                        <w:rFonts w:ascii="Calibri"/>
                        <w:color w:val="B5BD0D"/>
                      </w:rPr>
                      <w:t xml:space="preserve">UK Foundation Programme </w:t>
                    </w:r>
                    <w:r w:rsidRPr="00150354">
                      <w:rPr>
                        <w:rFonts w:ascii="Calibri"/>
                        <w:color w:val="002F86"/>
                      </w:rPr>
                      <w:t>202</w:t>
                    </w:r>
                    <w:r w:rsidR="003642BE" w:rsidRPr="00150354">
                      <w:rPr>
                        <w:rFonts w:ascii="Calibri"/>
                        <w:color w:val="002F86"/>
                      </w:rPr>
                      <w:t>5</w:t>
                    </w:r>
                    <w:r w:rsidRPr="00150354">
                      <w:rPr>
                        <w:rFonts w:ascii="Calibri"/>
                        <w:color w:val="002F86"/>
                      </w:rPr>
                      <w:t xml:space="preserve"> F2 Stand-alone Recruitment</w:t>
                    </w:r>
                  </w:p>
                  <w:p w14:paraId="746CBF31" w14:textId="77777777" w:rsidR="00ED2FB0" w:rsidRDefault="00ED2FB0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6DE3B" w14:textId="0209B22E" w:rsidR="00231D95" w:rsidRDefault="00231D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054AA7" wp14:editId="3C68723F">
          <wp:simplePos x="0" y="0"/>
          <wp:positionH relativeFrom="page">
            <wp:posOffset>5573395</wp:posOffset>
          </wp:positionH>
          <wp:positionV relativeFrom="page">
            <wp:posOffset>360045</wp:posOffset>
          </wp:positionV>
          <wp:extent cx="1627200" cy="7452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AwCkaaTpXfHf8xvJXEP1cJgx90WI12ETgfjDbYzr8gxYtvHMtw4+dDb8R27H3OXtNFNT9ptQTcKaiAAfy5thQ==" w:salt="FW57yLV/+hE3VSO5vz70g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0A"/>
    <w:rsid w:val="00024CAD"/>
    <w:rsid w:val="00066DC1"/>
    <w:rsid w:val="000959EC"/>
    <w:rsid w:val="0009714E"/>
    <w:rsid w:val="0010553E"/>
    <w:rsid w:val="00130617"/>
    <w:rsid w:val="00136953"/>
    <w:rsid w:val="00150354"/>
    <w:rsid w:val="00186DE4"/>
    <w:rsid w:val="001B6EBF"/>
    <w:rsid w:val="00204B09"/>
    <w:rsid w:val="00204B47"/>
    <w:rsid w:val="00206FBC"/>
    <w:rsid w:val="00230234"/>
    <w:rsid w:val="00231D95"/>
    <w:rsid w:val="00264276"/>
    <w:rsid w:val="0027739B"/>
    <w:rsid w:val="002870FB"/>
    <w:rsid w:val="002959F1"/>
    <w:rsid w:val="002A6D19"/>
    <w:rsid w:val="002B3DF8"/>
    <w:rsid w:val="002C05F3"/>
    <w:rsid w:val="002C622E"/>
    <w:rsid w:val="002C7B73"/>
    <w:rsid w:val="002E07E8"/>
    <w:rsid w:val="002F2D07"/>
    <w:rsid w:val="002F3277"/>
    <w:rsid w:val="003041A1"/>
    <w:rsid w:val="00307F28"/>
    <w:rsid w:val="0031593B"/>
    <w:rsid w:val="00354DE5"/>
    <w:rsid w:val="003611C1"/>
    <w:rsid w:val="003642BE"/>
    <w:rsid w:val="003671D5"/>
    <w:rsid w:val="003C622C"/>
    <w:rsid w:val="003D0294"/>
    <w:rsid w:val="003D5979"/>
    <w:rsid w:val="003E5EA0"/>
    <w:rsid w:val="003F3AF7"/>
    <w:rsid w:val="003F75B4"/>
    <w:rsid w:val="00427662"/>
    <w:rsid w:val="00482884"/>
    <w:rsid w:val="0048691F"/>
    <w:rsid w:val="004B223E"/>
    <w:rsid w:val="004C01FD"/>
    <w:rsid w:val="004D7384"/>
    <w:rsid w:val="00522E5A"/>
    <w:rsid w:val="005269FA"/>
    <w:rsid w:val="005435FC"/>
    <w:rsid w:val="00575469"/>
    <w:rsid w:val="00575F36"/>
    <w:rsid w:val="00575FA8"/>
    <w:rsid w:val="0059137B"/>
    <w:rsid w:val="005A5A7D"/>
    <w:rsid w:val="005E1DB2"/>
    <w:rsid w:val="005F0BE4"/>
    <w:rsid w:val="005F0C0C"/>
    <w:rsid w:val="00635C41"/>
    <w:rsid w:val="0068195F"/>
    <w:rsid w:val="00681AE8"/>
    <w:rsid w:val="006B2BC5"/>
    <w:rsid w:val="00700C14"/>
    <w:rsid w:val="007224E3"/>
    <w:rsid w:val="0074763A"/>
    <w:rsid w:val="0078654F"/>
    <w:rsid w:val="00790F6A"/>
    <w:rsid w:val="0079586D"/>
    <w:rsid w:val="007A4552"/>
    <w:rsid w:val="007B4BE7"/>
    <w:rsid w:val="007C3B94"/>
    <w:rsid w:val="007D32E3"/>
    <w:rsid w:val="007E09FF"/>
    <w:rsid w:val="007E6CAF"/>
    <w:rsid w:val="007F3678"/>
    <w:rsid w:val="007F6801"/>
    <w:rsid w:val="00821970"/>
    <w:rsid w:val="00867D70"/>
    <w:rsid w:val="00874A9E"/>
    <w:rsid w:val="00881C57"/>
    <w:rsid w:val="00892AA5"/>
    <w:rsid w:val="008956FE"/>
    <w:rsid w:val="008A0AA5"/>
    <w:rsid w:val="008F2984"/>
    <w:rsid w:val="009009E3"/>
    <w:rsid w:val="00913680"/>
    <w:rsid w:val="00935039"/>
    <w:rsid w:val="0097796E"/>
    <w:rsid w:val="0098025F"/>
    <w:rsid w:val="009929E4"/>
    <w:rsid w:val="009C7AD0"/>
    <w:rsid w:val="009D408A"/>
    <w:rsid w:val="009E4A48"/>
    <w:rsid w:val="00A53025"/>
    <w:rsid w:val="00A55B67"/>
    <w:rsid w:val="00AD228E"/>
    <w:rsid w:val="00AD5C53"/>
    <w:rsid w:val="00AE4F42"/>
    <w:rsid w:val="00B0579F"/>
    <w:rsid w:val="00B1535F"/>
    <w:rsid w:val="00B2556B"/>
    <w:rsid w:val="00B3763C"/>
    <w:rsid w:val="00B828E9"/>
    <w:rsid w:val="00BA569E"/>
    <w:rsid w:val="00BA5C38"/>
    <w:rsid w:val="00BB2875"/>
    <w:rsid w:val="00BB7D4B"/>
    <w:rsid w:val="00BE3307"/>
    <w:rsid w:val="00BE51DF"/>
    <w:rsid w:val="00C050B4"/>
    <w:rsid w:val="00C33DE4"/>
    <w:rsid w:val="00C414F4"/>
    <w:rsid w:val="00C55E54"/>
    <w:rsid w:val="00C82D84"/>
    <w:rsid w:val="00CB5822"/>
    <w:rsid w:val="00CD1A0A"/>
    <w:rsid w:val="00D00A83"/>
    <w:rsid w:val="00D23345"/>
    <w:rsid w:val="00D3112E"/>
    <w:rsid w:val="00D53051"/>
    <w:rsid w:val="00D87553"/>
    <w:rsid w:val="00DB32A1"/>
    <w:rsid w:val="00DD6B67"/>
    <w:rsid w:val="00E8062C"/>
    <w:rsid w:val="00EA41F0"/>
    <w:rsid w:val="00EA4A28"/>
    <w:rsid w:val="00EA660F"/>
    <w:rsid w:val="00ED2FB0"/>
    <w:rsid w:val="00ED3DF4"/>
    <w:rsid w:val="00ED6C62"/>
    <w:rsid w:val="00EE709D"/>
    <w:rsid w:val="00EF0AA5"/>
    <w:rsid w:val="00EF216D"/>
    <w:rsid w:val="00F06FC1"/>
    <w:rsid w:val="00F3422F"/>
    <w:rsid w:val="00F60343"/>
    <w:rsid w:val="00F65A7A"/>
    <w:rsid w:val="00FC5001"/>
    <w:rsid w:val="00FC56EC"/>
    <w:rsid w:val="00FF2490"/>
    <w:rsid w:val="097F8608"/>
    <w:rsid w:val="11571DF0"/>
    <w:rsid w:val="3A451896"/>
    <w:rsid w:val="4812EB47"/>
    <w:rsid w:val="491734CA"/>
    <w:rsid w:val="6FF2E82A"/>
    <w:rsid w:val="71DDDA2B"/>
    <w:rsid w:val="71E8DF2E"/>
    <w:rsid w:val="759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97A15"/>
  <w15:docId w15:val="{D8512A55-E58B-4FCB-A2FF-8752CB20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10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35039"/>
    <w:pPr>
      <w:widowControl/>
      <w:autoSpaceDE/>
      <w:autoSpaceDN/>
    </w:pPr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78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1A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4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1A1"/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ED2FB0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867D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14E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4E"/>
    <w:rPr>
      <w:rFonts w:ascii="Arial" w:eastAsia="Arial" w:hAnsi="Arial" w:cs="Arial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09714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ip_UnifiedCompliancePolicyUIAction xmlns="4e8ed25f-e524-462f-a0f4-a9a24ef012cf" xsi:nil="true"/>
    <_ip_UnifiedCompliancePolicyProperties xmlns="4e8ed25f-e524-462f-a0f4-a9a24ef012cf" xsi:nil="true"/>
    <lcf76f155ced4ddcb4097134ff3c332f xmlns="b7d8ff00-7dbb-4b56-a186-8fcee31c9231">
      <Terms xmlns="http://schemas.microsoft.com/office/infopath/2007/PartnerControls"/>
    </lcf76f155ced4ddcb4097134ff3c332f>
    <TaxCatchAll xmlns="4e8ed25f-e524-462f-a0f4-a9a24ef012cf" xsi:nil="true"/>
    <_Flow_SignoffStatus xmlns="b7d8ff00-7dbb-4b56-a186-8fcee31c92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279C1332CFA41851B75DA20EEFD61" ma:contentTypeVersion="20" ma:contentTypeDescription="Create a new document." ma:contentTypeScope="" ma:versionID="bca7151c6635085507abead99be882bc">
  <xsd:schema xmlns:xsd="http://www.w3.org/2001/XMLSchema" xmlns:xs="http://www.w3.org/2001/XMLSchema" xmlns:p="http://schemas.microsoft.com/office/2006/metadata/properties" xmlns:ns2="b7d8ff00-7dbb-4b56-a186-8fcee31c9231" xmlns:ns3="4e8ed25f-e524-462f-a0f4-a9a24ef012cf" targetNamespace="http://schemas.microsoft.com/office/2006/metadata/properties" ma:root="true" ma:fieldsID="5cd5d60cc137e8939c4a1f7afb2d80fb" ns2:_="" ns3:_="">
    <xsd:import namespace="b7d8ff00-7dbb-4b56-a186-8fcee31c9231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ff00-7dbb-4b56-a186-8fcee31c9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917DD-0E6A-4181-8BB9-F85EA3A842BC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4e8ed25f-e524-462f-a0f4-a9a24ef012c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7d8ff00-7dbb-4b56-a186-8fcee31c923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7E7AF1-7DD5-48C9-AA88-51FC8D1A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8ff00-7dbb-4b56-a186-8fcee31c9231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78FF9-D7F8-42A6-AF1F-C3EF830E0F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B9573B-9F20-473D-BB87-B477C7F117E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Dainter Charlotte</dc:creator>
  <cp:keywords/>
  <cp:lastModifiedBy>DALEY, Laura (FOUNDATION PROGRAMME)</cp:lastModifiedBy>
  <cp:revision>2</cp:revision>
  <dcterms:created xsi:type="dcterms:W3CDTF">2024-12-04T16:38:00Z</dcterms:created>
  <dcterms:modified xsi:type="dcterms:W3CDTF">2024-12-04T16:38:00Z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LastSaved">
    <vt:filetime>2020-09-07T00:00:00Z</vt:filetime>
  </property>
  <property fmtid="{D5CDD505-2E9C-101B-9397-08002B2CF9AE}" pid="4" name="ContentTypeId">
    <vt:lpwstr>0x010100877279C1332CFA41851B75DA20EEFD61</vt:lpwstr>
  </property>
  <property fmtid="{D5CDD505-2E9C-101B-9397-08002B2CF9AE}" pid="5" name="Modified By">
    <vt:lpwstr>i:0#.f|membership|jason.mistry@foundationprogramme.nhs.uk</vt:lpwstr>
  </property>
  <property fmtid="{D5CDD505-2E9C-101B-9397-08002B2CF9AE}" pid="6" name="Created By">
    <vt:lpwstr>i:0#.f|membership|jason.mistry@foundationprogramme.nhs.uk</vt:lpwstr>
  </property>
  <property fmtid="{D5CDD505-2E9C-101B-9397-08002B2CF9AE}" pid="7" name="FileLeafRef">
    <vt:lpwstr>Reapplication-to-Foundation-Training-F2.docx</vt:lpwstr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